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7BF8D" w14:textId="77777777" w:rsidR="002265B2" w:rsidRDefault="002265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7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259"/>
        <w:gridCol w:w="3260"/>
        <w:gridCol w:w="3260"/>
      </w:tblGrid>
      <w:tr w:rsidR="002265B2" w14:paraId="70CEA6F6" w14:textId="77777777">
        <w:tc>
          <w:tcPr>
            <w:tcW w:w="3259" w:type="dxa"/>
          </w:tcPr>
          <w:p w14:paraId="459C5A04" w14:textId="77777777" w:rsidR="002265B2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3260" w:type="dxa"/>
          </w:tcPr>
          <w:p w14:paraId="1A362478" w14:textId="77777777" w:rsidR="002265B2" w:rsidRDefault="00D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noProof/>
                <w:color w:val="000000"/>
              </w:rPr>
              <w:drawing>
                <wp:inline distT="0" distB="0" distL="114300" distR="114300" wp14:anchorId="24B636EE" wp14:editId="7D66024D">
                  <wp:extent cx="486410" cy="542925"/>
                  <wp:effectExtent l="0" t="0" r="0" b="0"/>
                  <wp:docPr id="1039" name="image1.jpg" descr="Stendardo Sta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Stendardo Stato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42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2A21E158" w14:textId="77777777" w:rsidR="002265B2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2E81BD6" w14:textId="77777777" w:rsidR="002265B2" w:rsidRDefault="00D720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i/>
          <w:color w:val="000000"/>
        </w:rPr>
        <w:t>MINISTERO DELL’ISTRUZIONE DELL’UNIVERSITÁ E DELLA RICERCA</w:t>
      </w:r>
    </w:p>
    <w:p w14:paraId="5D80ACF1" w14:textId="77777777" w:rsidR="002265B2" w:rsidRDefault="00D720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7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UFFICIO SCOLASTICO REGIONALE PER IL LAZIO </w:t>
      </w:r>
    </w:p>
    <w:p w14:paraId="2C778F57" w14:textId="77777777" w:rsidR="002265B2" w:rsidRDefault="00D720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 Liceo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</w:rPr>
        <w:t>Morgagni</w:t>
      </w:r>
      <w:proofErr w:type="spellEnd"/>
    </w:p>
    <w:p w14:paraId="01C2C4C4" w14:textId="77777777" w:rsidR="002265B2" w:rsidRDefault="00D720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Via Fonteiana,125 -00152 Roma </w:t>
      </w:r>
      <w:r>
        <w:rPr>
          <w:rFonts w:ascii="Wingdings" w:eastAsia="Wingdings" w:hAnsi="Wingdings" w:cs="Wingdings"/>
          <w:b/>
          <w:color w:val="000000"/>
        </w:rPr>
        <w:t>🕿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06/121123785  </w:t>
      </w:r>
      <w:r>
        <w:rPr>
          <w:rFonts w:ascii="Times New Roman" w:eastAsia="Times New Roman" w:hAnsi="Times New Roman" w:cs="Times New Roman"/>
          <w:color w:val="000000"/>
        </w:rPr>
        <w:t xml:space="preserve">fax 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06/5810204  </w:t>
      </w:r>
    </w:p>
    <w:p w14:paraId="2803439C" w14:textId="77777777" w:rsidR="002265B2" w:rsidRDefault="00D720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>
        <w:rPr>
          <w:rFonts w:ascii="Wingdings" w:eastAsia="Wingdings" w:hAnsi="Wingdings" w:cs="Wingdings"/>
          <w:color w:val="000000"/>
        </w:rPr>
        <w:t>🖂</w:t>
      </w:r>
      <w:r>
        <w:rPr>
          <w:rFonts w:ascii="Times New Roman" w:eastAsia="Times New Roman" w:hAnsi="Times New Roman" w:cs="Times New Roman"/>
          <w:color w:val="000000"/>
        </w:rPr>
        <w:t>RMPS24000N</w:t>
      </w:r>
      <w:r>
        <w:rPr>
          <w:rFonts w:ascii="Times New Roman" w:eastAsia="Times New Roman" w:hAnsi="Times New Roman" w:cs="Times New Roman"/>
          <w:b/>
          <w:color w:val="000000"/>
        </w:rPr>
        <w:t xml:space="preserve">@istruzione.it - </w:t>
      </w:r>
      <w:r>
        <w:rPr>
          <w:rFonts w:ascii="Wingdings" w:eastAsia="Wingdings" w:hAnsi="Wingdings" w:cs="Wingdings"/>
          <w:color w:val="000000"/>
        </w:rPr>
        <w:t>🖂</w:t>
      </w:r>
      <w:r>
        <w:rPr>
          <w:rFonts w:ascii="Times New Roman" w:eastAsia="Times New Roman" w:hAnsi="Times New Roman" w:cs="Times New Roman"/>
          <w:color w:val="000000"/>
        </w:rPr>
        <w:t>RMPS24000N</w:t>
      </w:r>
      <w:r>
        <w:rPr>
          <w:rFonts w:ascii="Times New Roman" w:eastAsia="Times New Roman" w:hAnsi="Times New Roman" w:cs="Times New Roman"/>
          <w:b/>
          <w:color w:val="000000"/>
        </w:rPr>
        <w:t>@pec.istruzione.it</w:t>
      </w:r>
    </w:p>
    <w:p w14:paraId="20457831" w14:textId="77777777" w:rsidR="002265B2" w:rsidRDefault="00D720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sito internet: </w:t>
      </w:r>
      <w:hyperlink r:id="rId7">
        <w:r>
          <w:rPr>
            <w:rFonts w:ascii="Times New Roman" w:eastAsia="Times New Roman" w:hAnsi="Times New Roman" w:cs="Times New Roman"/>
            <w:b/>
            <w:color w:val="0000FF"/>
            <w:u w:val="single"/>
          </w:rPr>
          <w:t>www.liceomorgagni.edu.it</w:t>
        </w:r>
      </w:hyperlink>
    </w:p>
    <w:p w14:paraId="2420A2FB" w14:textId="77777777" w:rsidR="002265B2" w:rsidRDefault="00226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548DD4"/>
          <w:sz w:val="24"/>
          <w:szCs w:val="24"/>
        </w:rPr>
      </w:pPr>
    </w:p>
    <w:p w14:paraId="13192CFC" w14:textId="77777777" w:rsidR="002265B2" w:rsidRDefault="00226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103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047"/>
        <w:gridCol w:w="2830"/>
      </w:tblGrid>
      <w:tr w:rsidR="002265B2" w14:paraId="3FCE25BA" w14:textId="77777777">
        <w:trPr>
          <w:trHeight w:val="1967"/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DF830F" w14:textId="77777777" w:rsidR="002265B2" w:rsidRDefault="00D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4B3A32D" w14:textId="77777777" w:rsidR="002265B2" w:rsidRDefault="00D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Liceo </w:t>
            </w:r>
            <w:proofErr w:type="spellStart"/>
            <w:r>
              <w:rPr>
                <w:b/>
                <w:color w:val="000000"/>
              </w:rPr>
              <w:t>Morgagni</w:t>
            </w:r>
            <w:proofErr w:type="spellEnd"/>
          </w:p>
          <w:p w14:paraId="5A87CF2F" w14:textId="77777777" w:rsidR="002265B2" w:rsidRDefault="00D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Via </w:t>
            </w:r>
            <w:proofErr w:type="spellStart"/>
            <w:r>
              <w:rPr>
                <w:b/>
                <w:color w:val="000000"/>
              </w:rPr>
              <w:t>Fonteiana</w:t>
            </w:r>
            <w:proofErr w:type="spellEnd"/>
            <w:r>
              <w:rPr>
                <w:b/>
                <w:color w:val="000000"/>
              </w:rPr>
              <w:t>, 125</w:t>
            </w:r>
          </w:p>
          <w:p w14:paraId="2724361C" w14:textId="77777777" w:rsidR="002265B2" w:rsidRDefault="00D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00152 Roma</w:t>
            </w:r>
          </w:p>
          <w:p w14:paraId="333CA990" w14:textId="77777777" w:rsidR="002265B2" w:rsidRDefault="00D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C.M. RMPS24000N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C78A" w14:textId="77777777" w:rsidR="002265B2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B90C4E3" w14:textId="77777777" w:rsidR="002265B2" w:rsidRDefault="00D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PERCORSI PER LE COMPETENZE TRASVERSALI E L’ORIENTAMENTO</w:t>
            </w:r>
          </w:p>
          <w:p w14:paraId="6BDE0471" w14:textId="77777777" w:rsidR="002265B2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D43EF" w14:textId="77777777" w:rsidR="002265B2" w:rsidRDefault="00D720EE" w:rsidP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14:paraId="7803FC6A" w14:textId="77777777" w:rsidR="002265B2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BF7717B" w14:textId="77777777" w:rsidR="002265B2" w:rsidRDefault="00D720EE" w:rsidP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a.s.</w:t>
            </w:r>
            <w:proofErr w:type="spellEnd"/>
          </w:p>
          <w:p w14:paraId="6EC96900" w14:textId="77777777" w:rsidR="002265B2" w:rsidRDefault="00D720EE" w:rsidP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</w:t>
            </w:r>
          </w:p>
        </w:tc>
      </w:tr>
    </w:tbl>
    <w:p w14:paraId="628A2CCE" w14:textId="77777777" w:rsidR="002265B2" w:rsidRDefault="00226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E5CBAD" w14:textId="77777777" w:rsidR="002265B2" w:rsidRDefault="00226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C39AD1" w14:textId="77777777" w:rsidR="002265B2" w:rsidRDefault="00D720EE" w:rsidP="001B2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548DD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>SCHEDA DI VALUTAZIONE STUDENTE</w:t>
      </w:r>
    </w:p>
    <w:p w14:paraId="7E171E23" w14:textId="77777777" w:rsidR="002265B2" w:rsidRDefault="00D720EE" w:rsidP="001B2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548DD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 xml:space="preserve"> A CURA DELLA STRUTTURA OSPITANTE</w:t>
      </w:r>
    </w:p>
    <w:p w14:paraId="57EC193A" w14:textId="77777777" w:rsidR="002265B2" w:rsidRDefault="00226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548DD4"/>
          <w:sz w:val="24"/>
          <w:szCs w:val="24"/>
        </w:rPr>
      </w:pPr>
    </w:p>
    <w:p w14:paraId="1790B14C" w14:textId="77777777" w:rsidR="002265B2" w:rsidRDefault="00226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103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5"/>
        <w:gridCol w:w="5893"/>
      </w:tblGrid>
      <w:tr w:rsidR="002265B2" w14:paraId="68181672" w14:textId="77777777">
        <w:trPr>
          <w:jc w:val="center"/>
        </w:trPr>
        <w:tc>
          <w:tcPr>
            <w:tcW w:w="10398" w:type="dxa"/>
            <w:gridSpan w:val="2"/>
          </w:tcPr>
          <w:p w14:paraId="24EE6151" w14:textId="77777777" w:rsidR="002265B2" w:rsidRDefault="00D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SCHEDA VALUTAZIONE STUDENTE</w:t>
            </w:r>
          </w:p>
        </w:tc>
      </w:tr>
      <w:tr w:rsidR="002265B2" w14:paraId="2D697F43" w14:textId="77777777">
        <w:trPr>
          <w:trHeight w:val="1312"/>
          <w:jc w:val="center"/>
        </w:trPr>
        <w:tc>
          <w:tcPr>
            <w:tcW w:w="4505" w:type="dxa"/>
          </w:tcPr>
          <w:p w14:paraId="7F221230" w14:textId="77777777" w:rsidR="002265B2" w:rsidRDefault="00D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Studente:</w:t>
            </w:r>
          </w:p>
          <w:p w14:paraId="5920C887" w14:textId="77777777" w:rsidR="002265B2" w:rsidRDefault="00D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Corso: </w:t>
            </w:r>
          </w:p>
        </w:tc>
        <w:tc>
          <w:tcPr>
            <w:tcW w:w="5893" w:type="dxa"/>
          </w:tcPr>
          <w:p w14:paraId="59B9BE14" w14:textId="77777777" w:rsidR="002265B2" w:rsidRDefault="00D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Ente/Azienda    _________________</w:t>
            </w:r>
          </w:p>
          <w:p w14:paraId="45BDF9B4" w14:textId="77777777" w:rsidR="002265B2" w:rsidRDefault="00D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RESPONSABILE: ____________________</w:t>
            </w:r>
          </w:p>
          <w:p w14:paraId="24215292" w14:textId="77777777" w:rsidR="002265B2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65B2" w14:paraId="13F832F4" w14:textId="77777777">
        <w:trPr>
          <w:trHeight w:val="1558"/>
          <w:jc w:val="center"/>
        </w:trPr>
        <w:tc>
          <w:tcPr>
            <w:tcW w:w="10398" w:type="dxa"/>
            <w:gridSpan w:val="2"/>
          </w:tcPr>
          <w:p w14:paraId="4343E71C" w14:textId="77777777" w:rsidR="002265B2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05F8BD" w14:textId="77777777" w:rsidR="002265B2" w:rsidRDefault="00D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…………..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………….     </w:t>
            </w:r>
          </w:p>
          <w:p w14:paraId="43241CCA" w14:textId="77777777" w:rsidR="002265B2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7138B7" w14:textId="77777777" w:rsidR="002265B2" w:rsidRDefault="00D720EE" w:rsidP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TOTALE ORE:</w:t>
            </w:r>
          </w:p>
          <w:p w14:paraId="21999B53" w14:textId="77777777" w:rsidR="002265B2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E886A3" w14:textId="77777777" w:rsidR="002265B2" w:rsidRDefault="00D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RUOLO IMPLICATO: ……………………………………………………..</w:t>
            </w:r>
          </w:p>
          <w:p w14:paraId="1F81D9A2" w14:textId="77777777" w:rsidR="002265B2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86DB17" w14:textId="77777777" w:rsidR="002265B2" w:rsidRDefault="00D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DENOMINAZIONE DEL PROGETTO SVOLTO DALLO STUDENTE: ……………………………………………………………………………………………</w:t>
            </w:r>
          </w:p>
          <w:p w14:paraId="778FE6E1" w14:textId="77777777" w:rsidR="002265B2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994AA9" w14:textId="77777777" w:rsidR="002265B2" w:rsidRDefault="00D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14:paraId="21D2183A" w14:textId="77777777" w:rsidR="002265B2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3C771DD" w14:textId="77777777" w:rsidR="002265B2" w:rsidRDefault="00226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265B2">
          <w:pgSz w:w="11900" w:h="16838"/>
          <w:pgMar w:top="1440" w:right="1126" w:bottom="1440" w:left="1100" w:header="0" w:footer="0" w:gutter="0"/>
          <w:pgNumType w:start="1"/>
          <w:cols w:space="720"/>
        </w:sectPr>
      </w:pPr>
      <w:bookmarkStart w:id="0" w:name="bookmark=id.gjdgxs" w:colFirst="0" w:colLast="0"/>
      <w:bookmarkEnd w:id="0"/>
    </w:p>
    <w:p w14:paraId="0568001C" w14:textId="77777777" w:rsidR="002265B2" w:rsidRDefault="00226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1D8D6F7" w14:textId="77777777" w:rsidR="002265B2" w:rsidRDefault="00226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76BB7C52" w14:textId="77777777" w:rsidR="002265B2" w:rsidRDefault="00226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19D57A5" w14:textId="77777777" w:rsidR="002265B2" w:rsidRDefault="00226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C38171A" w14:textId="77777777" w:rsidR="002265B2" w:rsidRPr="00D720EE" w:rsidRDefault="00D720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2060"/>
        </w:rPr>
      </w:pPr>
      <w:r w:rsidRPr="00D720EE">
        <w:rPr>
          <w:rFonts w:ascii="Arial" w:eastAsia="Arial" w:hAnsi="Arial" w:cs="Arial"/>
          <w:b/>
          <w:color w:val="002060"/>
        </w:rPr>
        <w:t>INTESTAZIONE ENTE ESTERNO</w:t>
      </w:r>
    </w:p>
    <w:p w14:paraId="6EDB2931" w14:textId="77777777" w:rsidR="002265B2" w:rsidRPr="00D720EE" w:rsidRDefault="00226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2060"/>
        </w:rPr>
      </w:pPr>
    </w:p>
    <w:p w14:paraId="68C83A74" w14:textId="77777777" w:rsidR="002265B2" w:rsidRPr="00D720EE" w:rsidRDefault="00226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64776581" w14:textId="77777777" w:rsidR="002265B2" w:rsidRPr="00D720EE" w:rsidRDefault="00D720EE" w:rsidP="001B2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0" w:hanging="3"/>
        <w:jc w:val="center"/>
        <w:rPr>
          <w:rFonts w:ascii="Arial" w:eastAsia="Arial" w:hAnsi="Arial" w:cs="Arial"/>
          <w:color w:val="002060"/>
          <w:sz w:val="24"/>
          <w:szCs w:val="24"/>
        </w:rPr>
      </w:pPr>
      <w:r w:rsidRPr="00D720EE">
        <w:rPr>
          <w:rFonts w:ascii="Arial" w:eastAsia="Arial" w:hAnsi="Arial" w:cs="Arial"/>
          <w:b/>
          <w:color w:val="002060"/>
          <w:sz w:val="24"/>
          <w:szCs w:val="24"/>
        </w:rPr>
        <w:t>DENOMINAZIONE DEL PROGETTO SVOLTO DALLO STUDENTE</w:t>
      </w:r>
    </w:p>
    <w:p w14:paraId="537DFF3F" w14:textId="77777777" w:rsidR="002265B2" w:rsidRPr="00D720EE" w:rsidRDefault="00226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23B5F79E" w14:textId="77777777" w:rsidR="002265B2" w:rsidRPr="00D720EE" w:rsidRDefault="00D720EE" w:rsidP="001B2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0" w:hanging="3"/>
        <w:jc w:val="center"/>
        <w:rPr>
          <w:rFonts w:ascii="Arial" w:eastAsia="Arial" w:hAnsi="Arial" w:cs="Arial"/>
          <w:color w:val="002060"/>
          <w:sz w:val="24"/>
          <w:szCs w:val="24"/>
        </w:rPr>
      </w:pPr>
      <w:r w:rsidRPr="00D720EE">
        <w:rPr>
          <w:rFonts w:ascii="Arial" w:eastAsia="Arial" w:hAnsi="Arial" w:cs="Arial"/>
          <w:b/>
          <w:color w:val="002060"/>
          <w:sz w:val="24"/>
          <w:szCs w:val="24"/>
        </w:rPr>
        <w:t>…………………………………………..</w:t>
      </w:r>
    </w:p>
    <w:p w14:paraId="16E9392D" w14:textId="77777777" w:rsidR="002265B2" w:rsidRPr="00D720EE" w:rsidRDefault="00226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C431F7C" w14:textId="77777777" w:rsidR="002265B2" w:rsidRPr="00D720EE" w:rsidRDefault="00226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61B8B01" w14:textId="77777777" w:rsidR="002265B2" w:rsidRPr="00D720EE" w:rsidRDefault="00226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69B04641" w14:textId="77777777" w:rsidR="002265B2" w:rsidRPr="001B2854" w:rsidRDefault="00D720EE" w:rsidP="001B2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0" w:hanging="3"/>
        <w:jc w:val="center"/>
        <w:rPr>
          <w:rFonts w:ascii="Arial" w:eastAsia="Arial" w:hAnsi="Arial" w:cs="Arial"/>
          <w:color w:val="002060"/>
          <w:sz w:val="24"/>
          <w:szCs w:val="24"/>
        </w:rPr>
      </w:pPr>
      <w:r w:rsidRPr="00D720EE">
        <w:rPr>
          <w:rFonts w:ascii="Arial" w:eastAsia="Arial" w:hAnsi="Arial" w:cs="Arial"/>
          <w:b/>
          <w:color w:val="002060"/>
          <w:sz w:val="24"/>
          <w:szCs w:val="24"/>
        </w:rPr>
        <w:t>RUBRICA DELLE COMPETENZE</w:t>
      </w:r>
    </w:p>
    <w:p w14:paraId="2A8421DA" w14:textId="77777777" w:rsidR="002265B2" w:rsidRPr="00D720EE" w:rsidRDefault="00226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2"/>
        <w:tblW w:w="10348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20"/>
        <w:gridCol w:w="2100"/>
        <w:gridCol w:w="1020"/>
        <w:gridCol w:w="40"/>
        <w:gridCol w:w="1100"/>
        <w:gridCol w:w="1560"/>
        <w:gridCol w:w="3608"/>
      </w:tblGrid>
      <w:tr w:rsidR="001B2854" w:rsidRPr="00D720EE" w14:paraId="05D33EF1" w14:textId="77777777" w:rsidTr="001B2854">
        <w:trPr>
          <w:gridAfter w:val="3"/>
          <w:wAfter w:w="6268" w:type="dxa"/>
          <w:trHeight w:val="67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EEBF6"/>
          </w:tcPr>
          <w:p w14:paraId="2A1373CD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2100" w:type="dxa"/>
            <w:tcBorders>
              <w:top w:val="single" w:sz="8" w:space="0" w:color="000000"/>
            </w:tcBorders>
            <w:shd w:val="clear" w:color="auto" w:fill="DEEBF6"/>
          </w:tcPr>
          <w:p w14:paraId="474E3D83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EEBF6"/>
          </w:tcPr>
          <w:p w14:paraId="1F9AB3B7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DEEBF6"/>
          </w:tcPr>
          <w:p w14:paraId="0CED4741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</w:tr>
      <w:tr w:rsidR="001B2854" w:rsidRPr="00D720EE" w14:paraId="2113DBCE" w14:textId="77777777" w:rsidTr="001B2854">
        <w:trPr>
          <w:trHeight w:val="254"/>
        </w:trPr>
        <w:tc>
          <w:tcPr>
            <w:tcW w:w="920" w:type="dxa"/>
            <w:tcBorders>
              <w:left w:val="single" w:sz="8" w:space="0" w:color="000000"/>
            </w:tcBorders>
            <w:shd w:val="clear" w:color="auto" w:fill="DEEBF6"/>
          </w:tcPr>
          <w:p w14:paraId="14224B1E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DEEBF6"/>
          </w:tcPr>
          <w:p w14:paraId="02A86DC8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right w:val="single" w:sz="8" w:space="0" w:color="000000"/>
            </w:tcBorders>
            <w:shd w:val="clear" w:color="auto" w:fill="DEEBF6"/>
          </w:tcPr>
          <w:p w14:paraId="128847C2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DEEBF6"/>
          </w:tcPr>
          <w:p w14:paraId="11359681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DEEBF6"/>
            </w:tcBorders>
            <w:shd w:val="clear" w:color="auto" w:fill="DEEBF6"/>
          </w:tcPr>
          <w:p w14:paraId="4FDB7FBF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08" w:type="dxa"/>
            <w:tcBorders>
              <w:right w:val="single" w:sz="8" w:space="0" w:color="000000"/>
            </w:tcBorders>
            <w:shd w:val="clear" w:color="auto" w:fill="DEEBF6"/>
          </w:tcPr>
          <w:p w14:paraId="32C094A9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2854" w:rsidRPr="00D720EE" w14:paraId="0677EF98" w14:textId="77777777" w:rsidTr="001B2854">
        <w:trPr>
          <w:trHeight w:val="10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EEBF6"/>
          </w:tcPr>
          <w:p w14:paraId="11E44176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  <w:shd w:val="clear" w:color="auto" w:fill="DEEBF6"/>
          </w:tcPr>
          <w:p w14:paraId="7CAFF440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EEBF6"/>
          </w:tcPr>
          <w:p w14:paraId="053A37C9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DEEBF6"/>
          </w:tcPr>
          <w:p w14:paraId="257AC94D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DEEBF6"/>
            </w:tcBorders>
            <w:shd w:val="clear" w:color="auto" w:fill="DEEBF6"/>
          </w:tcPr>
          <w:p w14:paraId="72895A0C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DEEBF6"/>
            </w:tcBorders>
            <w:shd w:val="clear" w:color="auto" w:fill="DEEBF6"/>
          </w:tcPr>
          <w:p w14:paraId="1A507EB7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36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EEBF6"/>
          </w:tcPr>
          <w:p w14:paraId="1D19EBCE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</w:tr>
      <w:tr w:rsidR="001B2854" w:rsidRPr="00D720EE" w14:paraId="42CD1938" w14:textId="77777777" w:rsidTr="001B2854">
        <w:trPr>
          <w:trHeight w:val="295"/>
        </w:trPr>
        <w:tc>
          <w:tcPr>
            <w:tcW w:w="404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422F3EB6" w14:textId="77777777" w:rsidR="001B2854" w:rsidRPr="00D720EE" w:rsidRDefault="001B2854" w:rsidP="00B0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720E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OBIETTIVI</w:t>
            </w:r>
          </w:p>
        </w:tc>
        <w:tc>
          <w:tcPr>
            <w:tcW w:w="1140" w:type="dxa"/>
            <w:gridSpan w:val="2"/>
            <w:tcBorders>
              <w:right w:val="single" w:sz="8" w:space="0" w:color="000000"/>
            </w:tcBorders>
          </w:tcPr>
          <w:p w14:paraId="29859134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20EE">
              <w:rPr>
                <w:rFonts w:ascii="Arial" w:eastAsia="Arial" w:hAnsi="Arial" w:cs="Arial"/>
                <w:b/>
                <w:color w:val="000000"/>
              </w:rPr>
              <w:t>LIVELLO</w:t>
            </w:r>
          </w:p>
        </w:tc>
        <w:tc>
          <w:tcPr>
            <w:tcW w:w="1560" w:type="dxa"/>
            <w:tcBorders>
              <w:right w:val="single" w:sz="8" w:space="0" w:color="000000"/>
            </w:tcBorders>
          </w:tcPr>
          <w:p w14:paraId="04203D81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20EE">
              <w:rPr>
                <w:rFonts w:ascii="Arial" w:eastAsia="Arial" w:hAnsi="Arial" w:cs="Arial"/>
                <w:b/>
                <w:color w:val="000000"/>
              </w:rPr>
              <w:t>DESCRITTORI</w:t>
            </w:r>
          </w:p>
        </w:tc>
        <w:tc>
          <w:tcPr>
            <w:tcW w:w="3608" w:type="dxa"/>
            <w:tcBorders>
              <w:right w:val="single" w:sz="8" w:space="0" w:color="000000"/>
            </w:tcBorders>
          </w:tcPr>
          <w:p w14:paraId="63E42786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20EE">
              <w:rPr>
                <w:rFonts w:ascii="Arial" w:eastAsia="Arial" w:hAnsi="Arial" w:cs="Arial"/>
                <w:b/>
                <w:color w:val="000000"/>
              </w:rPr>
              <w:t>COMPETENZE</w:t>
            </w:r>
          </w:p>
        </w:tc>
      </w:tr>
      <w:tr w:rsidR="001B2854" w:rsidRPr="00D720EE" w14:paraId="4FC73582" w14:textId="77777777" w:rsidTr="001B2854">
        <w:trPr>
          <w:trHeight w:val="316"/>
        </w:trPr>
        <w:tc>
          <w:tcPr>
            <w:tcW w:w="40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D5581" w14:textId="77777777" w:rsidR="001B2854" w:rsidRPr="00D720EE" w:rsidRDefault="001B2854" w:rsidP="00B0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720E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ATTIVITA</w:t>
            </w:r>
            <w:r w:rsidRPr="00D720E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’</w:t>
            </w:r>
          </w:p>
        </w:tc>
        <w:tc>
          <w:tcPr>
            <w:tcW w:w="114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1ED61FBD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178C6264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  <w:tcBorders>
              <w:bottom w:val="single" w:sz="8" w:space="0" w:color="000000"/>
              <w:right w:val="single" w:sz="8" w:space="0" w:color="000000"/>
            </w:tcBorders>
          </w:tcPr>
          <w:p w14:paraId="7FA749CD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854" w:rsidRPr="00D720EE" w14:paraId="6BB1AB48" w14:textId="77777777" w:rsidTr="001B2854">
        <w:trPr>
          <w:trHeight w:val="257"/>
        </w:trPr>
        <w:tc>
          <w:tcPr>
            <w:tcW w:w="404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285C95C5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2EA5C5E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720EE">
              <w:rPr>
                <w:rFonts w:ascii="Times New Roman" w:eastAsia="Times New Roman" w:hAnsi="Times New Roman" w:cs="Times New Roman"/>
                <w:sz w:val="22"/>
                <w:szCs w:val="22"/>
              </w:rPr>
              <w:t>ESEMPIO:</w:t>
            </w:r>
            <w:r w:rsidRPr="00D720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</w:t>
            </w:r>
            <w:proofErr w:type="spellEnd"/>
            <w:r w:rsidRPr="00D720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studente ha seguito gli incontri formativi del progetto RO-LAB promosso dalla Fondazione Mondo Digitale in collaborazione con l’Ambasciata Usa a Roma.</w:t>
            </w:r>
          </w:p>
        </w:tc>
        <w:tc>
          <w:tcPr>
            <w:tcW w:w="1140" w:type="dxa"/>
            <w:gridSpan w:val="2"/>
            <w:tcBorders>
              <w:right w:val="single" w:sz="8" w:space="0" w:color="000000"/>
            </w:tcBorders>
          </w:tcPr>
          <w:p w14:paraId="73E645A8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32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right w:val="single" w:sz="8" w:space="0" w:color="000000"/>
            </w:tcBorders>
          </w:tcPr>
          <w:p w14:paraId="640B311F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È in grado di assimilare i concetti e di rielaborarli per la comunicazione orale e per il web in modo autonomo e responsabile</w:t>
            </w:r>
          </w:p>
        </w:tc>
        <w:tc>
          <w:tcPr>
            <w:tcW w:w="3608" w:type="dxa"/>
            <w:tcBorders>
              <w:right w:val="single" w:sz="8" w:space="0" w:color="000000"/>
            </w:tcBorders>
          </w:tcPr>
          <w:p w14:paraId="1C68632E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2854" w:rsidRPr="00D720EE" w14:paraId="6A775539" w14:textId="77777777" w:rsidTr="001B2854">
        <w:trPr>
          <w:trHeight w:val="93"/>
        </w:trPr>
        <w:tc>
          <w:tcPr>
            <w:tcW w:w="4040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A04E59D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 lavorato in gruppo e partecipato alla realizzazione di</w:t>
            </w:r>
          </w:p>
        </w:tc>
        <w:tc>
          <w:tcPr>
            <w:tcW w:w="40" w:type="dxa"/>
          </w:tcPr>
          <w:p w14:paraId="48E986A2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sz="8" w:space="0" w:color="000000"/>
            </w:tcBorders>
          </w:tcPr>
          <w:p w14:paraId="41DEE372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000000"/>
            </w:tcBorders>
          </w:tcPr>
          <w:p w14:paraId="1EC86A27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608" w:type="dxa"/>
            <w:tcBorders>
              <w:right w:val="single" w:sz="8" w:space="0" w:color="000000"/>
            </w:tcBorders>
          </w:tcPr>
          <w:p w14:paraId="099D1690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1B2854" w:rsidRPr="00D720EE" w14:paraId="421DE911" w14:textId="77777777" w:rsidTr="001B2854">
        <w:trPr>
          <w:trHeight w:val="63"/>
        </w:trPr>
        <w:tc>
          <w:tcPr>
            <w:tcW w:w="404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F0D4D69" w14:textId="77777777" w:rsidR="001B2854" w:rsidRPr="00D720EE" w:rsidRDefault="001B2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</w:tcPr>
          <w:p w14:paraId="3C5FAFF4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</w:tcPr>
          <w:p w14:paraId="3DEDF264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6C78BC7E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3608" w:type="dxa"/>
            <w:vMerge w:val="restart"/>
            <w:tcBorders>
              <w:right w:val="single" w:sz="8" w:space="0" w:color="000000"/>
            </w:tcBorders>
          </w:tcPr>
          <w:p w14:paraId="6EE429A1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B2854" w:rsidRPr="00D720EE" w14:paraId="6CAC36F9" w14:textId="77777777" w:rsidTr="001B2854">
        <w:trPr>
          <w:trHeight w:val="278"/>
        </w:trPr>
        <w:tc>
          <w:tcPr>
            <w:tcW w:w="404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0831A74" w14:textId="77777777" w:rsidR="001B2854" w:rsidRPr="00D720EE" w:rsidRDefault="001B2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000000"/>
            </w:tcBorders>
          </w:tcPr>
          <w:p w14:paraId="109A8F7D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32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vMerge w:val="restart"/>
            <w:tcBorders>
              <w:right w:val="single" w:sz="8" w:space="0" w:color="000000"/>
            </w:tcBorders>
          </w:tcPr>
          <w:p w14:paraId="147F5C7E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 guidato, è in</w:t>
            </w:r>
          </w:p>
        </w:tc>
        <w:tc>
          <w:tcPr>
            <w:tcW w:w="3608" w:type="dxa"/>
            <w:vMerge/>
            <w:tcBorders>
              <w:right w:val="single" w:sz="8" w:space="0" w:color="000000"/>
            </w:tcBorders>
          </w:tcPr>
          <w:p w14:paraId="750C1C72" w14:textId="77777777" w:rsidR="001B2854" w:rsidRPr="00D720EE" w:rsidRDefault="001B2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7"/>
                <w:szCs w:val="7"/>
              </w:rPr>
            </w:pPr>
          </w:p>
        </w:tc>
      </w:tr>
      <w:tr w:rsidR="001B2854" w:rsidRPr="00D720EE" w14:paraId="119CC723" w14:textId="77777777" w:rsidTr="001B2854">
        <w:trPr>
          <w:trHeight w:val="197"/>
        </w:trPr>
        <w:tc>
          <w:tcPr>
            <w:tcW w:w="404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25C5EE83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diversi contenuti per la comunicazione orale</w:t>
            </w:r>
          </w:p>
        </w:tc>
        <w:tc>
          <w:tcPr>
            <w:tcW w:w="1140" w:type="dxa"/>
            <w:gridSpan w:val="2"/>
            <w:vMerge/>
            <w:tcBorders>
              <w:right w:val="single" w:sz="8" w:space="0" w:color="000000"/>
            </w:tcBorders>
          </w:tcPr>
          <w:p w14:paraId="355BDB67" w14:textId="77777777" w:rsidR="001B2854" w:rsidRPr="00D720EE" w:rsidRDefault="001B2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8" w:space="0" w:color="000000"/>
            </w:tcBorders>
          </w:tcPr>
          <w:p w14:paraId="1FFCC0A8" w14:textId="77777777" w:rsidR="001B2854" w:rsidRPr="00D720EE" w:rsidRDefault="001B2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08" w:type="dxa"/>
            <w:tcBorders>
              <w:right w:val="single" w:sz="8" w:space="0" w:color="000000"/>
            </w:tcBorders>
          </w:tcPr>
          <w:p w14:paraId="3E77B663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B2854" w:rsidRPr="00D720EE" w14:paraId="1529B39E" w14:textId="77777777" w:rsidTr="001B2854">
        <w:trPr>
          <w:trHeight w:val="181"/>
        </w:trPr>
        <w:tc>
          <w:tcPr>
            <w:tcW w:w="4040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46905505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 sul web. In particolare, ha contribuito alla</w:t>
            </w:r>
          </w:p>
        </w:tc>
        <w:tc>
          <w:tcPr>
            <w:tcW w:w="40" w:type="dxa"/>
          </w:tcPr>
          <w:p w14:paraId="2A1A6959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100" w:type="dxa"/>
            <w:tcBorders>
              <w:right w:val="single" w:sz="8" w:space="0" w:color="000000"/>
            </w:tcBorders>
          </w:tcPr>
          <w:p w14:paraId="52484E94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000000"/>
            </w:tcBorders>
          </w:tcPr>
          <w:p w14:paraId="3AFB560A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grado di assimilare</w:t>
            </w:r>
          </w:p>
        </w:tc>
        <w:tc>
          <w:tcPr>
            <w:tcW w:w="3608" w:type="dxa"/>
            <w:tcBorders>
              <w:right w:val="single" w:sz="8" w:space="0" w:color="000000"/>
            </w:tcBorders>
          </w:tcPr>
          <w:p w14:paraId="5720820B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B2854" w:rsidRPr="00D720EE" w14:paraId="56F62178" w14:textId="77777777" w:rsidTr="001B2854">
        <w:trPr>
          <w:trHeight w:val="119"/>
        </w:trPr>
        <w:tc>
          <w:tcPr>
            <w:tcW w:w="404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DC8325" w14:textId="77777777" w:rsidR="001B2854" w:rsidRPr="00D720EE" w:rsidRDefault="001B2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0" w:type="dxa"/>
          </w:tcPr>
          <w:p w14:paraId="55A01EF9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000000"/>
            </w:tcBorders>
          </w:tcPr>
          <w:p w14:paraId="7AD10C19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000000"/>
            </w:tcBorders>
          </w:tcPr>
          <w:p w14:paraId="40CA0C86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 concetti e di rielaborali per la comunicazione orale e per il web.</w:t>
            </w:r>
          </w:p>
        </w:tc>
        <w:tc>
          <w:tcPr>
            <w:tcW w:w="3608" w:type="dxa"/>
            <w:tcBorders>
              <w:right w:val="single" w:sz="8" w:space="0" w:color="000000"/>
            </w:tcBorders>
          </w:tcPr>
          <w:p w14:paraId="224F4AD2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1B2854" w:rsidRPr="00D720EE" w14:paraId="46FAE185" w14:textId="77777777" w:rsidTr="001B2854">
        <w:trPr>
          <w:trHeight w:val="79"/>
        </w:trPr>
        <w:tc>
          <w:tcPr>
            <w:tcW w:w="4040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3B6EE7DD" w14:textId="77777777" w:rsidR="001B2854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realizzazione dei prodotti multimediali per la partecipazione al concorso e agli eventi di valutazione e premiazione con la giuria.</w:t>
            </w:r>
          </w:p>
          <w:p w14:paraId="28C1D903" w14:textId="77777777" w:rsidR="001B2854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2FAF05C2" w14:textId="77777777" w:rsidR="001B2854" w:rsidRPr="001B2854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B285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Punteggio</w:t>
            </w:r>
          </w:p>
        </w:tc>
        <w:tc>
          <w:tcPr>
            <w:tcW w:w="40" w:type="dxa"/>
          </w:tcPr>
          <w:p w14:paraId="687CA9C2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000000"/>
            </w:tcBorders>
          </w:tcPr>
          <w:p w14:paraId="11895FDB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right w:val="single" w:sz="8" w:space="0" w:color="000000"/>
            </w:tcBorders>
          </w:tcPr>
          <w:p w14:paraId="5E2F0902" w14:textId="77777777" w:rsidR="001B2854" w:rsidRPr="00D720EE" w:rsidRDefault="001B2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3608" w:type="dxa"/>
            <w:tcBorders>
              <w:right w:val="single" w:sz="8" w:space="0" w:color="000000"/>
            </w:tcBorders>
          </w:tcPr>
          <w:p w14:paraId="4D797142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Capacità di elaborare contenuti originale per la comunicazione sul web</w:t>
            </w:r>
          </w:p>
        </w:tc>
      </w:tr>
      <w:tr w:rsidR="001B2854" w:rsidRPr="00D720EE" w14:paraId="773F1574" w14:textId="77777777" w:rsidTr="001B2854">
        <w:trPr>
          <w:trHeight w:val="183"/>
        </w:trPr>
        <w:tc>
          <w:tcPr>
            <w:tcW w:w="404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1AA7E6A" w14:textId="77777777" w:rsidR="001B2854" w:rsidRPr="00D720EE" w:rsidRDefault="001B2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40" w:type="dxa"/>
          </w:tcPr>
          <w:p w14:paraId="24C06CD8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100" w:type="dxa"/>
            <w:tcBorders>
              <w:right w:val="single" w:sz="8" w:space="0" w:color="000000"/>
            </w:tcBorders>
          </w:tcPr>
          <w:p w14:paraId="051C6720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000000"/>
            </w:tcBorders>
          </w:tcPr>
          <w:p w14:paraId="2DACE322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8" w:type="dxa"/>
            <w:tcBorders>
              <w:right w:val="single" w:sz="8" w:space="0" w:color="000000"/>
            </w:tcBorders>
          </w:tcPr>
          <w:p w14:paraId="5C926525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B2854" w:rsidRPr="00D720EE" w14:paraId="0DA647F5" w14:textId="77777777" w:rsidTr="001B2854">
        <w:trPr>
          <w:trHeight w:val="206"/>
        </w:trPr>
        <w:tc>
          <w:tcPr>
            <w:tcW w:w="920" w:type="dxa"/>
            <w:tcBorders>
              <w:left w:val="single" w:sz="8" w:space="0" w:color="000000"/>
            </w:tcBorders>
          </w:tcPr>
          <w:p w14:paraId="4A26FB40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00" w:type="dxa"/>
          </w:tcPr>
          <w:p w14:paraId="5481A6AF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14:paraId="0CE458A6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0" w:type="dxa"/>
          </w:tcPr>
          <w:p w14:paraId="2F29A050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000000"/>
            </w:tcBorders>
          </w:tcPr>
          <w:p w14:paraId="6AF7E5E4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000000"/>
            </w:tcBorders>
          </w:tcPr>
          <w:p w14:paraId="433B4AF2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8" w:type="dxa"/>
            <w:tcBorders>
              <w:right w:val="single" w:sz="8" w:space="0" w:color="000000"/>
            </w:tcBorders>
          </w:tcPr>
          <w:p w14:paraId="54B70E23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1B2854" w:rsidRPr="00D720EE" w14:paraId="5F382931" w14:textId="77777777" w:rsidTr="001B2854">
        <w:trPr>
          <w:trHeight w:val="63"/>
        </w:trPr>
        <w:tc>
          <w:tcPr>
            <w:tcW w:w="920" w:type="dxa"/>
            <w:tcBorders>
              <w:left w:val="single" w:sz="8" w:space="0" w:color="000000"/>
            </w:tcBorders>
          </w:tcPr>
          <w:p w14:paraId="3F23436B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2100" w:type="dxa"/>
          </w:tcPr>
          <w:p w14:paraId="46DE294D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14:paraId="53E3491C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</w:tcPr>
          <w:p w14:paraId="5178A4B7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</w:tcPr>
          <w:p w14:paraId="1C53EFC0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5B216879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3608" w:type="dxa"/>
            <w:tcBorders>
              <w:right w:val="single" w:sz="8" w:space="0" w:color="000000"/>
            </w:tcBorders>
          </w:tcPr>
          <w:p w14:paraId="2BB1CDFD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</w:tr>
      <w:tr w:rsidR="001B2854" w:rsidRPr="00D720EE" w14:paraId="1D511C3A" w14:textId="77777777" w:rsidTr="001B2854">
        <w:trPr>
          <w:trHeight w:val="257"/>
        </w:trPr>
        <w:tc>
          <w:tcPr>
            <w:tcW w:w="920" w:type="dxa"/>
            <w:tcBorders>
              <w:left w:val="single" w:sz="8" w:space="0" w:color="000000"/>
            </w:tcBorders>
          </w:tcPr>
          <w:p w14:paraId="0891252E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</w:tcPr>
          <w:p w14:paraId="434C0A29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14:paraId="572EA66D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000000"/>
            </w:tcBorders>
          </w:tcPr>
          <w:p w14:paraId="33B39424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32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right w:val="single" w:sz="8" w:space="0" w:color="000000"/>
            </w:tcBorders>
          </w:tcPr>
          <w:p w14:paraId="0B46FC2D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È in grado soltanto</w:t>
            </w:r>
          </w:p>
        </w:tc>
        <w:tc>
          <w:tcPr>
            <w:tcW w:w="3608" w:type="dxa"/>
            <w:tcBorders>
              <w:right w:val="single" w:sz="8" w:space="0" w:color="000000"/>
            </w:tcBorders>
          </w:tcPr>
          <w:p w14:paraId="3D450EAF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2854" w:rsidRPr="00D720EE" w14:paraId="31901774" w14:textId="77777777" w:rsidTr="001B2854">
        <w:trPr>
          <w:trHeight w:val="198"/>
        </w:trPr>
        <w:tc>
          <w:tcPr>
            <w:tcW w:w="920" w:type="dxa"/>
            <w:tcBorders>
              <w:left w:val="single" w:sz="8" w:space="0" w:color="000000"/>
            </w:tcBorders>
          </w:tcPr>
          <w:p w14:paraId="4BB4AFF1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00" w:type="dxa"/>
          </w:tcPr>
          <w:p w14:paraId="6DCE8657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14:paraId="2704B6FC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0" w:type="dxa"/>
          </w:tcPr>
          <w:p w14:paraId="7AECB34A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000000"/>
            </w:tcBorders>
          </w:tcPr>
          <w:p w14:paraId="65A7249A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000000"/>
            </w:tcBorders>
          </w:tcPr>
          <w:p w14:paraId="58341890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 assimilare i</w:t>
            </w:r>
          </w:p>
        </w:tc>
        <w:tc>
          <w:tcPr>
            <w:tcW w:w="3608" w:type="dxa"/>
            <w:tcBorders>
              <w:right w:val="single" w:sz="8" w:space="0" w:color="000000"/>
            </w:tcBorders>
          </w:tcPr>
          <w:p w14:paraId="619F2660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1B2854" w:rsidRPr="00D720EE" w14:paraId="01FA6676" w14:textId="77777777" w:rsidTr="001B2854">
        <w:trPr>
          <w:trHeight w:val="209"/>
        </w:trPr>
        <w:tc>
          <w:tcPr>
            <w:tcW w:w="920" w:type="dxa"/>
            <w:tcBorders>
              <w:left w:val="single" w:sz="8" w:space="0" w:color="000000"/>
            </w:tcBorders>
          </w:tcPr>
          <w:p w14:paraId="7FE08A2A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</w:tcPr>
          <w:p w14:paraId="642162F8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14:paraId="6FDEABB8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" w:type="dxa"/>
          </w:tcPr>
          <w:p w14:paraId="4C6E93B3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000000"/>
            </w:tcBorders>
          </w:tcPr>
          <w:p w14:paraId="49251C8F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000000"/>
            </w:tcBorders>
          </w:tcPr>
          <w:p w14:paraId="2FC56E52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concetti</w:t>
            </w:r>
          </w:p>
        </w:tc>
        <w:tc>
          <w:tcPr>
            <w:tcW w:w="3608" w:type="dxa"/>
            <w:tcBorders>
              <w:right w:val="single" w:sz="8" w:space="0" w:color="000000"/>
            </w:tcBorders>
          </w:tcPr>
          <w:p w14:paraId="4426077F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B2854" w:rsidRPr="00D720EE" w14:paraId="7EC9CBFE" w14:textId="77777777" w:rsidTr="001B2854">
        <w:trPr>
          <w:trHeight w:val="206"/>
        </w:trPr>
        <w:tc>
          <w:tcPr>
            <w:tcW w:w="920" w:type="dxa"/>
            <w:tcBorders>
              <w:left w:val="single" w:sz="8" w:space="0" w:color="000000"/>
            </w:tcBorders>
          </w:tcPr>
          <w:p w14:paraId="7E396FBD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00" w:type="dxa"/>
          </w:tcPr>
          <w:p w14:paraId="7C80B2AD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14:paraId="705381EB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0" w:type="dxa"/>
          </w:tcPr>
          <w:p w14:paraId="4EAC03F0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000000"/>
            </w:tcBorders>
          </w:tcPr>
          <w:p w14:paraId="381FF9DC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000000"/>
            </w:tcBorders>
          </w:tcPr>
          <w:p w14:paraId="3DC14770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ma non è</w:t>
            </w:r>
          </w:p>
        </w:tc>
        <w:tc>
          <w:tcPr>
            <w:tcW w:w="3608" w:type="dxa"/>
            <w:tcBorders>
              <w:right w:val="single" w:sz="8" w:space="0" w:color="000000"/>
            </w:tcBorders>
          </w:tcPr>
          <w:p w14:paraId="3ADE5759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1B2854" w:rsidRPr="00D720EE" w14:paraId="6BBF4B06" w14:textId="77777777" w:rsidTr="001B2854">
        <w:trPr>
          <w:trHeight w:val="206"/>
        </w:trPr>
        <w:tc>
          <w:tcPr>
            <w:tcW w:w="920" w:type="dxa"/>
            <w:tcBorders>
              <w:left w:val="single" w:sz="8" w:space="0" w:color="000000"/>
            </w:tcBorders>
          </w:tcPr>
          <w:p w14:paraId="1EA3C73C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00" w:type="dxa"/>
          </w:tcPr>
          <w:p w14:paraId="0C1F1B4C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14:paraId="2066E590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0" w:type="dxa"/>
          </w:tcPr>
          <w:p w14:paraId="26818C92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000000"/>
            </w:tcBorders>
          </w:tcPr>
          <w:p w14:paraId="52FA8CE9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000000"/>
            </w:tcBorders>
          </w:tcPr>
          <w:p w14:paraId="70FCB89C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 grado di</w:t>
            </w:r>
          </w:p>
        </w:tc>
        <w:tc>
          <w:tcPr>
            <w:tcW w:w="3608" w:type="dxa"/>
            <w:tcBorders>
              <w:right w:val="single" w:sz="8" w:space="0" w:color="000000"/>
            </w:tcBorders>
          </w:tcPr>
          <w:p w14:paraId="2A431D14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1B2854" w:rsidRPr="00D720EE" w14:paraId="32F645FC" w14:textId="77777777" w:rsidTr="001B2854">
        <w:trPr>
          <w:trHeight w:val="206"/>
        </w:trPr>
        <w:tc>
          <w:tcPr>
            <w:tcW w:w="920" w:type="dxa"/>
            <w:tcBorders>
              <w:left w:val="single" w:sz="8" w:space="0" w:color="000000"/>
            </w:tcBorders>
          </w:tcPr>
          <w:p w14:paraId="24AE1F51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00" w:type="dxa"/>
          </w:tcPr>
          <w:p w14:paraId="46F41CE6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14:paraId="1E057F6B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0" w:type="dxa"/>
          </w:tcPr>
          <w:p w14:paraId="53F5F9DF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000000"/>
            </w:tcBorders>
          </w:tcPr>
          <w:p w14:paraId="1E7FBD3A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000000"/>
            </w:tcBorders>
          </w:tcPr>
          <w:p w14:paraId="258B0C0D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rielaborarli per la</w:t>
            </w:r>
          </w:p>
        </w:tc>
        <w:tc>
          <w:tcPr>
            <w:tcW w:w="3608" w:type="dxa"/>
            <w:tcBorders>
              <w:right w:val="single" w:sz="8" w:space="0" w:color="000000"/>
            </w:tcBorders>
          </w:tcPr>
          <w:p w14:paraId="625A081E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1B2854" w:rsidRPr="00D720EE" w14:paraId="4FA4C923" w14:textId="77777777" w:rsidTr="001B2854">
        <w:trPr>
          <w:trHeight w:val="206"/>
        </w:trPr>
        <w:tc>
          <w:tcPr>
            <w:tcW w:w="920" w:type="dxa"/>
            <w:tcBorders>
              <w:left w:val="single" w:sz="8" w:space="0" w:color="000000"/>
            </w:tcBorders>
          </w:tcPr>
          <w:p w14:paraId="2CE79B48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00" w:type="dxa"/>
          </w:tcPr>
          <w:p w14:paraId="4C3CDE9D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14:paraId="5635157C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0" w:type="dxa"/>
          </w:tcPr>
          <w:p w14:paraId="4D8617D4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000000"/>
            </w:tcBorders>
          </w:tcPr>
          <w:p w14:paraId="2C4CFB6E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000000"/>
            </w:tcBorders>
          </w:tcPr>
          <w:p w14:paraId="20567584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comunicazione</w:t>
            </w:r>
          </w:p>
        </w:tc>
        <w:tc>
          <w:tcPr>
            <w:tcW w:w="3608" w:type="dxa"/>
            <w:tcBorders>
              <w:right w:val="single" w:sz="8" w:space="0" w:color="000000"/>
            </w:tcBorders>
          </w:tcPr>
          <w:p w14:paraId="2FE71887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1B2854" w:rsidRPr="00D720EE" w14:paraId="36FA4FFB" w14:textId="77777777" w:rsidTr="001B2854">
        <w:trPr>
          <w:trHeight w:val="209"/>
        </w:trPr>
        <w:tc>
          <w:tcPr>
            <w:tcW w:w="920" w:type="dxa"/>
            <w:tcBorders>
              <w:left w:val="single" w:sz="8" w:space="0" w:color="000000"/>
            </w:tcBorders>
          </w:tcPr>
          <w:p w14:paraId="7FC5123C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</w:tcPr>
          <w:p w14:paraId="465995C9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14:paraId="75D421F3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" w:type="dxa"/>
          </w:tcPr>
          <w:p w14:paraId="662750A0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000000"/>
            </w:tcBorders>
          </w:tcPr>
          <w:p w14:paraId="0D4CF2F4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000000"/>
            </w:tcBorders>
          </w:tcPr>
          <w:p w14:paraId="5C113289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orale e per il web in</w:t>
            </w:r>
          </w:p>
        </w:tc>
        <w:tc>
          <w:tcPr>
            <w:tcW w:w="3608" w:type="dxa"/>
            <w:tcBorders>
              <w:right w:val="single" w:sz="8" w:space="0" w:color="000000"/>
            </w:tcBorders>
          </w:tcPr>
          <w:p w14:paraId="1ACC9EF1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B2854" w:rsidRPr="00D720EE" w14:paraId="4B1B3281" w14:textId="77777777" w:rsidTr="001B2854">
        <w:trPr>
          <w:trHeight w:val="206"/>
        </w:trPr>
        <w:tc>
          <w:tcPr>
            <w:tcW w:w="920" w:type="dxa"/>
            <w:tcBorders>
              <w:left w:val="single" w:sz="8" w:space="0" w:color="000000"/>
            </w:tcBorders>
          </w:tcPr>
          <w:p w14:paraId="3BDB0E26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00" w:type="dxa"/>
          </w:tcPr>
          <w:p w14:paraId="5DBAA9F6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14:paraId="5D171A42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0" w:type="dxa"/>
          </w:tcPr>
          <w:p w14:paraId="5A573249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000000"/>
            </w:tcBorders>
          </w:tcPr>
          <w:p w14:paraId="5E311254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000000"/>
            </w:tcBorders>
          </w:tcPr>
          <w:p w14:paraId="1B990B5E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modo autonomo e</w:t>
            </w:r>
          </w:p>
        </w:tc>
        <w:tc>
          <w:tcPr>
            <w:tcW w:w="3608" w:type="dxa"/>
            <w:tcBorders>
              <w:right w:val="single" w:sz="8" w:space="0" w:color="000000"/>
            </w:tcBorders>
          </w:tcPr>
          <w:p w14:paraId="5955C95F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1B2854" w:rsidRPr="00D720EE" w14:paraId="6A62CD5E" w14:textId="77777777" w:rsidTr="001B2854">
        <w:trPr>
          <w:trHeight w:val="206"/>
        </w:trPr>
        <w:tc>
          <w:tcPr>
            <w:tcW w:w="920" w:type="dxa"/>
            <w:tcBorders>
              <w:left w:val="single" w:sz="8" w:space="0" w:color="000000"/>
            </w:tcBorders>
          </w:tcPr>
          <w:p w14:paraId="6D6D5567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00" w:type="dxa"/>
          </w:tcPr>
          <w:p w14:paraId="167248C1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14:paraId="395DE32A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0" w:type="dxa"/>
          </w:tcPr>
          <w:p w14:paraId="61E08DEF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000000"/>
            </w:tcBorders>
          </w:tcPr>
          <w:p w14:paraId="7EB1F531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000000"/>
            </w:tcBorders>
          </w:tcPr>
          <w:p w14:paraId="0C18642C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responsabile.</w:t>
            </w:r>
          </w:p>
        </w:tc>
        <w:tc>
          <w:tcPr>
            <w:tcW w:w="3608" w:type="dxa"/>
            <w:tcBorders>
              <w:right w:val="single" w:sz="8" w:space="0" w:color="000000"/>
            </w:tcBorders>
          </w:tcPr>
          <w:p w14:paraId="1EC799C5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1B2854" w:rsidRPr="00D720EE" w14:paraId="36936500" w14:textId="77777777" w:rsidTr="001B2854">
        <w:trPr>
          <w:trHeight w:val="63"/>
        </w:trPr>
        <w:tc>
          <w:tcPr>
            <w:tcW w:w="920" w:type="dxa"/>
            <w:tcBorders>
              <w:left w:val="single" w:sz="8" w:space="0" w:color="000000"/>
            </w:tcBorders>
          </w:tcPr>
          <w:p w14:paraId="6B6D6ED4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2100" w:type="dxa"/>
          </w:tcPr>
          <w:p w14:paraId="6041B97E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14:paraId="547607FD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4F1D605B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35066F08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3608" w:type="dxa"/>
            <w:tcBorders>
              <w:right w:val="single" w:sz="8" w:space="0" w:color="000000"/>
            </w:tcBorders>
          </w:tcPr>
          <w:p w14:paraId="52DE55EE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</w:tr>
      <w:tr w:rsidR="001B2854" w:rsidRPr="00D720EE" w14:paraId="1F8B8C08" w14:textId="77777777" w:rsidTr="001B2854">
        <w:trPr>
          <w:trHeight w:val="256"/>
        </w:trPr>
        <w:tc>
          <w:tcPr>
            <w:tcW w:w="920" w:type="dxa"/>
            <w:tcBorders>
              <w:left w:val="single" w:sz="8" w:space="0" w:color="000000"/>
            </w:tcBorders>
          </w:tcPr>
          <w:p w14:paraId="4F968D29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</w:tcPr>
          <w:p w14:paraId="5DB247C4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14:paraId="1B781D4C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000000"/>
            </w:tcBorders>
          </w:tcPr>
          <w:p w14:paraId="6A08A015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32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right w:val="single" w:sz="8" w:space="0" w:color="000000"/>
            </w:tcBorders>
          </w:tcPr>
          <w:p w14:paraId="67F23DA9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 è in grado di</w:t>
            </w:r>
          </w:p>
        </w:tc>
        <w:tc>
          <w:tcPr>
            <w:tcW w:w="3608" w:type="dxa"/>
            <w:tcBorders>
              <w:right w:val="single" w:sz="8" w:space="0" w:color="000000"/>
            </w:tcBorders>
          </w:tcPr>
          <w:p w14:paraId="53347C25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2854" w:rsidRPr="00D720EE" w14:paraId="7FE6389A" w14:textId="77777777" w:rsidTr="001B2854">
        <w:trPr>
          <w:trHeight w:val="198"/>
        </w:trPr>
        <w:tc>
          <w:tcPr>
            <w:tcW w:w="920" w:type="dxa"/>
            <w:tcBorders>
              <w:left w:val="single" w:sz="8" w:space="0" w:color="000000"/>
            </w:tcBorders>
          </w:tcPr>
          <w:p w14:paraId="4787DAA9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00" w:type="dxa"/>
          </w:tcPr>
          <w:p w14:paraId="41DC515F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14:paraId="3C2A8A65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0" w:type="dxa"/>
          </w:tcPr>
          <w:p w14:paraId="470C1936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000000"/>
            </w:tcBorders>
          </w:tcPr>
          <w:p w14:paraId="36300243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000000"/>
            </w:tcBorders>
          </w:tcPr>
          <w:p w14:paraId="6AD38F6A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assimilare e</w:t>
            </w:r>
          </w:p>
        </w:tc>
        <w:tc>
          <w:tcPr>
            <w:tcW w:w="3608" w:type="dxa"/>
            <w:tcBorders>
              <w:right w:val="single" w:sz="8" w:space="0" w:color="000000"/>
            </w:tcBorders>
          </w:tcPr>
          <w:p w14:paraId="5131D5DC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1B2854" w:rsidRPr="00D720EE" w14:paraId="54FFEC07" w14:textId="77777777" w:rsidTr="001B2854">
        <w:trPr>
          <w:trHeight w:val="209"/>
        </w:trPr>
        <w:tc>
          <w:tcPr>
            <w:tcW w:w="920" w:type="dxa"/>
            <w:tcBorders>
              <w:left w:val="single" w:sz="8" w:space="0" w:color="000000"/>
            </w:tcBorders>
          </w:tcPr>
          <w:p w14:paraId="3E166A6D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</w:tcPr>
          <w:p w14:paraId="7CFDA273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14:paraId="294E013A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" w:type="dxa"/>
          </w:tcPr>
          <w:p w14:paraId="3091D3D4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000000"/>
            </w:tcBorders>
          </w:tcPr>
          <w:p w14:paraId="657849F9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000000"/>
            </w:tcBorders>
          </w:tcPr>
          <w:p w14:paraId="52BACD1E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rielaborare i</w:t>
            </w:r>
          </w:p>
        </w:tc>
        <w:tc>
          <w:tcPr>
            <w:tcW w:w="3608" w:type="dxa"/>
            <w:tcBorders>
              <w:right w:val="single" w:sz="8" w:space="0" w:color="000000"/>
            </w:tcBorders>
          </w:tcPr>
          <w:p w14:paraId="635BD4CF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B2854" w:rsidRPr="00D720EE" w14:paraId="67253210" w14:textId="77777777" w:rsidTr="001B2854">
        <w:trPr>
          <w:trHeight w:val="206"/>
        </w:trPr>
        <w:tc>
          <w:tcPr>
            <w:tcW w:w="920" w:type="dxa"/>
            <w:tcBorders>
              <w:left w:val="single" w:sz="8" w:space="0" w:color="000000"/>
            </w:tcBorders>
          </w:tcPr>
          <w:p w14:paraId="790EB8C8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00" w:type="dxa"/>
          </w:tcPr>
          <w:p w14:paraId="44D3D49B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14:paraId="0D901335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0" w:type="dxa"/>
          </w:tcPr>
          <w:p w14:paraId="6B3D8402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000000"/>
            </w:tcBorders>
          </w:tcPr>
          <w:p w14:paraId="31FE43ED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000000"/>
            </w:tcBorders>
          </w:tcPr>
          <w:p w14:paraId="0280B70A" w14:textId="77777777" w:rsidR="001B2854" w:rsidRPr="00D720EE" w:rsidRDefault="001B2854" w:rsidP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concetti </w:t>
            </w:r>
          </w:p>
          <w:p w14:paraId="1EFAA93E" w14:textId="77777777" w:rsidR="001B2854" w:rsidRPr="00D720EE" w:rsidRDefault="001B2854" w:rsidP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in modo</w:t>
            </w:r>
          </w:p>
          <w:p w14:paraId="113B6241" w14:textId="77777777" w:rsidR="001B2854" w:rsidRPr="00D720EE" w:rsidRDefault="001B2854" w:rsidP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autonomo e</w:t>
            </w:r>
          </w:p>
          <w:p w14:paraId="2E3520F8" w14:textId="77777777" w:rsidR="001B2854" w:rsidRPr="00D720EE" w:rsidRDefault="001B2854" w:rsidP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responsabile. Ha</w:t>
            </w:r>
          </w:p>
          <w:p w14:paraId="473E9D44" w14:textId="77777777" w:rsidR="001B2854" w:rsidRPr="00D720EE" w:rsidRDefault="001B2854" w:rsidP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8240502" w14:textId="77777777" w:rsidR="001B2854" w:rsidRPr="00D720EE" w:rsidRDefault="001B2854" w:rsidP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difficoltà a</w:t>
            </w:r>
          </w:p>
          <w:p w14:paraId="28E0E642" w14:textId="77777777" w:rsidR="001B2854" w:rsidRPr="00D720EE" w:rsidRDefault="001B2854" w:rsidP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produrre i materiali</w:t>
            </w:r>
          </w:p>
          <w:p w14:paraId="56EE4539" w14:textId="77777777" w:rsidR="001B2854" w:rsidRPr="00D720EE" w:rsidRDefault="001B2854" w:rsidP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la</w:t>
            </w:r>
          </w:p>
          <w:p w14:paraId="0DE26DFB" w14:textId="77777777" w:rsidR="001B2854" w:rsidRPr="00D720EE" w:rsidRDefault="001B2854" w:rsidP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comunicazione</w:t>
            </w:r>
          </w:p>
          <w:p w14:paraId="42A1FA98" w14:textId="77777777" w:rsidR="001B2854" w:rsidRPr="00D720EE" w:rsidRDefault="001B2854" w:rsidP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B176CD6" w14:textId="77777777" w:rsidR="001B2854" w:rsidRPr="00D720EE" w:rsidRDefault="001B2854" w:rsidP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orale e per il web.</w:t>
            </w:r>
          </w:p>
          <w:p w14:paraId="2CB742DB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8" w:type="dxa"/>
            <w:tcBorders>
              <w:right w:val="single" w:sz="8" w:space="0" w:color="000000"/>
            </w:tcBorders>
          </w:tcPr>
          <w:p w14:paraId="0D8CA1BB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1B2854" w:rsidRPr="00D720EE" w14:paraId="5F6342DE" w14:textId="77777777" w:rsidTr="001B2854">
        <w:trPr>
          <w:trHeight w:val="63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</w:tcPr>
          <w:p w14:paraId="18FE7352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749ACCA7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</w:tcPr>
          <w:p w14:paraId="71AA27E3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</w:tcPr>
          <w:p w14:paraId="27C92E2C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</w:tcPr>
          <w:p w14:paraId="6BFD0774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6513D331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3608" w:type="dxa"/>
            <w:tcBorders>
              <w:bottom w:val="single" w:sz="8" w:space="0" w:color="000000"/>
              <w:right w:val="single" w:sz="8" w:space="0" w:color="000000"/>
            </w:tcBorders>
          </w:tcPr>
          <w:p w14:paraId="4499E7ED" w14:textId="77777777" w:rsidR="001B2854" w:rsidRPr="00D720EE" w:rsidRDefault="001B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</w:tr>
    </w:tbl>
    <w:p w14:paraId="7E091B55" w14:textId="77777777" w:rsidR="002265B2" w:rsidRPr="00D720EE" w:rsidRDefault="00226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3E6A802B" w14:textId="77777777" w:rsidR="001B2854" w:rsidRPr="00D720EE" w:rsidRDefault="001B2854" w:rsidP="001B2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6C3C7DE" w14:textId="77777777" w:rsidR="001B2854" w:rsidRPr="00D720EE" w:rsidRDefault="001B2854" w:rsidP="001B2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D720EE">
        <w:rPr>
          <w:rFonts w:ascii="Arial" w:eastAsia="Arial" w:hAnsi="Arial" w:cs="Arial"/>
          <w:b/>
          <w:color w:val="000000"/>
          <w:sz w:val="22"/>
          <w:szCs w:val="22"/>
        </w:rPr>
        <w:t>Livelli: 4 = Ottimo, 3= Buono, 2= Sufficiente, 1= Insufficiente</w:t>
      </w:r>
    </w:p>
    <w:p w14:paraId="6FD745BE" w14:textId="77777777" w:rsidR="002265B2" w:rsidRPr="00D720EE" w:rsidRDefault="00226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309B8FC6" w14:textId="77777777" w:rsidR="002265B2" w:rsidRPr="00D720EE" w:rsidRDefault="002265B2" w:rsidP="001B2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</w:rPr>
      </w:pPr>
    </w:p>
    <w:p w14:paraId="5AE75B3F" w14:textId="77777777" w:rsidR="002265B2" w:rsidRPr="00D720EE" w:rsidRDefault="00226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3"/>
        <w:tblW w:w="97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040"/>
        <w:gridCol w:w="1700"/>
        <w:gridCol w:w="20"/>
      </w:tblGrid>
      <w:tr w:rsidR="002265B2" w:rsidRPr="00D720EE" w14:paraId="387C9304" w14:textId="77777777">
        <w:trPr>
          <w:trHeight w:val="533"/>
        </w:trPr>
        <w:tc>
          <w:tcPr>
            <w:tcW w:w="8040" w:type="dxa"/>
            <w:tcBorders>
              <w:bottom w:val="single" w:sz="8" w:space="0" w:color="000000"/>
              <w:right w:val="single" w:sz="8" w:space="0" w:color="DEEBF6"/>
            </w:tcBorders>
            <w:shd w:val="clear" w:color="auto" w:fill="DEEBF6"/>
          </w:tcPr>
          <w:p w14:paraId="78A46231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000000"/>
            </w:tcBorders>
            <w:shd w:val="clear" w:color="auto" w:fill="DEEBF6"/>
          </w:tcPr>
          <w:p w14:paraId="5557D7A1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000000"/>
            </w:tcBorders>
          </w:tcPr>
          <w:p w14:paraId="25F80FA2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65B2" w:rsidRPr="00D720EE" w14:paraId="2D32943C" w14:textId="77777777">
        <w:trPr>
          <w:trHeight w:val="295"/>
        </w:trPr>
        <w:tc>
          <w:tcPr>
            <w:tcW w:w="8040" w:type="dxa"/>
            <w:tcBorders>
              <w:right w:val="single" w:sz="8" w:space="0" w:color="000000"/>
            </w:tcBorders>
          </w:tcPr>
          <w:p w14:paraId="1E20E024" w14:textId="77777777" w:rsidR="002265B2" w:rsidRPr="00D720EE" w:rsidRDefault="00D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r w:rsidRPr="00D720EE">
              <w:rPr>
                <w:rFonts w:ascii="Arial" w:eastAsia="Arial" w:hAnsi="Arial" w:cs="Arial"/>
                <w:b/>
                <w:color w:val="0070C0"/>
                <w:sz w:val="22"/>
                <w:szCs w:val="22"/>
              </w:rPr>
              <w:t>Competenze informatiche</w:t>
            </w:r>
          </w:p>
        </w:tc>
        <w:tc>
          <w:tcPr>
            <w:tcW w:w="1720" w:type="dxa"/>
            <w:gridSpan w:val="2"/>
          </w:tcPr>
          <w:p w14:paraId="6E4376D4" w14:textId="77777777" w:rsidR="002265B2" w:rsidRPr="00D720EE" w:rsidRDefault="00D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720E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PUNTEGGIO</w:t>
            </w:r>
          </w:p>
        </w:tc>
      </w:tr>
      <w:tr w:rsidR="002265B2" w:rsidRPr="00D720EE" w14:paraId="7EFB25E4" w14:textId="77777777">
        <w:trPr>
          <w:trHeight w:val="62"/>
        </w:trPr>
        <w:tc>
          <w:tcPr>
            <w:tcW w:w="8040" w:type="dxa"/>
            <w:tcBorders>
              <w:bottom w:val="single" w:sz="8" w:space="0" w:color="000000"/>
              <w:right w:val="single" w:sz="8" w:space="0" w:color="000000"/>
            </w:tcBorders>
          </w:tcPr>
          <w:p w14:paraId="086D86F6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000000"/>
            </w:tcBorders>
          </w:tcPr>
          <w:p w14:paraId="6CDF3194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000000"/>
            </w:tcBorders>
          </w:tcPr>
          <w:p w14:paraId="497DED08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</w:tr>
      <w:tr w:rsidR="002265B2" w:rsidRPr="00D720EE" w14:paraId="642FA75E" w14:textId="77777777">
        <w:trPr>
          <w:trHeight w:val="294"/>
        </w:trPr>
        <w:tc>
          <w:tcPr>
            <w:tcW w:w="8040" w:type="dxa"/>
            <w:tcBorders>
              <w:right w:val="single" w:sz="8" w:space="0" w:color="000000"/>
            </w:tcBorders>
          </w:tcPr>
          <w:p w14:paraId="03E9A1CE" w14:textId="77777777" w:rsidR="002265B2" w:rsidRPr="00D720EE" w:rsidRDefault="00D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Padronanza del pacchetto Office (Word, PowerPoint)</w:t>
            </w:r>
          </w:p>
        </w:tc>
        <w:tc>
          <w:tcPr>
            <w:tcW w:w="1700" w:type="dxa"/>
          </w:tcPr>
          <w:p w14:paraId="34F1069F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</w:tcPr>
          <w:p w14:paraId="1D97D0BD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65B2" w:rsidRPr="00D720EE" w14:paraId="22F77525" w14:textId="77777777">
        <w:trPr>
          <w:trHeight w:val="62"/>
        </w:trPr>
        <w:tc>
          <w:tcPr>
            <w:tcW w:w="8040" w:type="dxa"/>
            <w:tcBorders>
              <w:bottom w:val="single" w:sz="8" w:space="0" w:color="000000"/>
              <w:right w:val="single" w:sz="8" w:space="0" w:color="000000"/>
            </w:tcBorders>
          </w:tcPr>
          <w:p w14:paraId="1334B0A5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000000"/>
            </w:tcBorders>
          </w:tcPr>
          <w:p w14:paraId="67696834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000000"/>
            </w:tcBorders>
          </w:tcPr>
          <w:p w14:paraId="51CF90EB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</w:tr>
      <w:tr w:rsidR="002265B2" w:rsidRPr="00D720EE" w14:paraId="6ABA211C" w14:textId="77777777">
        <w:trPr>
          <w:trHeight w:val="294"/>
        </w:trPr>
        <w:tc>
          <w:tcPr>
            <w:tcW w:w="8040" w:type="dxa"/>
            <w:tcBorders>
              <w:right w:val="single" w:sz="8" w:space="0" w:color="000000"/>
            </w:tcBorders>
          </w:tcPr>
          <w:p w14:paraId="0A55C3E4" w14:textId="77777777" w:rsidR="002265B2" w:rsidRPr="00D720EE" w:rsidRDefault="00D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Padronanza di programmi di elaborazione digitale</w:t>
            </w:r>
          </w:p>
          <w:p w14:paraId="1748C531" w14:textId="77777777" w:rsidR="002265B2" w:rsidRPr="00D720EE" w:rsidRDefault="00D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(Photoshop, </w:t>
            </w:r>
            <w:proofErr w:type="spellStart"/>
            <w:r w:rsidRPr="00D720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Revit</w:t>
            </w:r>
            <w:proofErr w:type="spellEnd"/>
          </w:p>
        </w:tc>
        <w:tc>
          <w:tcPr>
            <w:tcW w:w="1700" w:type="dxa"/>
          </w:tcPr>
          <w:p w14:paraId="5DC1A797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</w:tcPr>
          <w:p w14:paraId="69472DEF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65B2" w:rsidRPr="00D720EE" w14:paraId="00D55DF8" w14:textId="77777777">
        <w:trPr>
          <w:trHeight w:val="228"/>
        </w:trPr>
        <w:tc>
          <w:tcPr>
            <w:tcW w:w="8040" w:type="dxa"/>
            <w:tcBorders>
              <w:bottom w:val="single" w:sz="8" w:space="0" w:color="000000"/>
              <w:right w:val="single" w:sz="8" w:space="0" w:color="000000"/>
            </w:tcBorders>
          </w:tcPr>
          <w:p w14:paraId="01950F9C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000000"/>
            </w:tcBorders>
          </w:tcPr>
          <w:p w14:paraId="4E847E61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000000"/>
            </w:tcBorders>
          </w:tcPr>
          <w:p w14:paraId="4BF13D9C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2265B2" w:rsidRPr="00D720EE" w14:paraId="450061A8" w14:textId="77777777">
        <w:trPr>
          <w:trHeight w:val="295"/>
        </w:trPr>
        <w:tc>
          <w:tcPr>
            <w:tcW w:w="8040" w:type="dxa"/>
            <w:tcBorders>
              <w:right w:val="single" w:sz="8" w:space="0" w:color="000000"/>
            </w:tcBorders>
          </w:tcPr>
          <w:p w14:paraId="1482B3D6" w14:textId="77777777" w:rsidR="002265B2" w:rsidRPr="00D720EE" w:rsidRDefault="00D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r w:rsidRPr="00D720EE">
              <w:rPr>
                <w:rFonts w:ascii="Arial" w:eastAsia="Arial" w:hAnsi="Arial" w:cs="Arial"/>
                <w:b/>
                <w:color w:val="0070C0"/>
                <w:sz w:val="22"/>
                <w:szCs w:val="22"/>
              </w:rPr>
              <w:t>Competenze linguistiche</w:t>
            </w:r>
          </w:p>
        </w:tc>
        <w:tc>
          <w:tcPr>
            <w:tcW w:w="1720" w:type="dxa"/>
            <w:gridSpan w:val="2"/>
          </w:tcPr>
          <w:p w14:paraId="7539C9D2" w14:textId="77777777" w:rsidR="002265B2" w:rsidRPr="00D720EE" w:rsidRDefault="00D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720E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PUNTEGGIO</w:t>
            </w:r>
          </w:p>
        </w:tc>
      </w:tr>
      <w:tr w:rsidR="002265B2" w:rsidRPr="00D720EE" w14:paraId="0A36132A" w14:textId="77777777">
        <w:trPr>
          <w:trHeight w:val="62"/>
        </w:trPr>
        <w:tc>
          <w:tcPr>
            <w:tcW w:w="8040" w:type="dxa"/>
            <w:tcBorders>
              <w:bottom w:val="single" w:sz="8" w:space="0" w:color="000000"/>
              <w:right w:val="single" w:sz="8" w:space="0" w:color="000000"/>
            </w:tcBorders>
          </w:tcPr>
          <w:p w14:paraId="3AAF3C87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000000"/>
            </w:tcBorders>
          </w:tcPr>
          <w:p w14:paraId="6FB1E05B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000000"/>
            </w:tcBorders>
          </w:tcPr>
          <w:p w14:paraId="15F8F0AE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</w:tr>
      <w:tr w:rsidR="002265B2" w:rsidRPr="00D720EE" w14:paraId="3163349B" w14:textId="77777777">
        <w:trPr>
          <w:trHeight w:val="294"/>
        </w:trPr>
        <w:tc>
          <w:tcPr>
            <w:tcW w:w="8040" w:type="dxa"/>
            <w:tcBorders>
              <w:right w:val="single" w:sz="8" w:space="0" w:color="000000"/>
            </w:tcBorders>
          </w:tcPr>
          <w:p w14:paraId="5789DE77" w14:textId="77777777" w:rsidR="002265B2" w:rsidRPr="00D720EE" w:rsidRDefault="00D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Chiarezza di esposizione scritta e orale</w:t>
            </w:r>
          </w:p>
        </w:tc>
        <w:tc>
          <w:tcPr>
            <w:tcW w:w="1700" w:type="dxa"/>
          </w:tcPr>
          <w:p w14:paraId="5F285B83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</w:tcPr>
          <w:p w14:paraId="2A4B9A17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65B2" w:rsidRPr="00D720EE" w14:paraId="4AC2689F" w14:textId="77777777">
        <w:trPr>
          <w:trHeight w:val="209"/>
        </w:trPr>
        <w:tc>
          <w:tcPr>
            <w:tcW w:w="8040" w:type="dxa"/>
            <w:tcBorders>
              <w:bottom w:val="single" w:sz="8" w:space="0" w:color="000000"/>
              <w:right w:val="single" w:sz="8" w:space="0" w:color="000000"/>
            </w:tcBorders>
          </w:tcPr>
          <w:p w14:paraId="45E5E664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000000"/>
            </w:tcBorders>
          </w:tcPr>
          <w:p w14:paraId="1FC45A21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65B2" w:rsidRPr="00D720EE" w14:paraId="3EA6A75C" w14:textId="77777777">
        <w:trPr>
          <w:trHeight w:val="295"/>
        </w:trPr>
        <w:tc>
          <w:tcPr>
            <w:tcW w:w="8040" w:type="dxa"/>
            <w:tcBorders>
              <w:right w:val="single" w:sz="8" w:space="0" w:color="000000"/>
            </w:tcBorders>
          </w:tcPr>
          <w:p w14:paraId="1F34844A" w14:textId="77777777" w:rsidR="002265B2" w:rsidRPr="00D720EE" w:rsidRDefault="00D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r w:rsidRPr="00D720EE">
              <w:rPr>
                <w:rFonts w:ascii="Arial" w:eastAsia="Arial" w:hAnsi="Arial" w:cs="Arial"/>
                <w:b/>
                <w:color w:val="0070C0"/>
                <w:sz w:val="22"/>
                <w:szCs w:val="22"/>
              </w:rPr>
              <w:t>Competenze organizzative</w:t>
            </w:r>
          </w:p>
        </w:tc>
        <w:tc>
          <w:tcPr>
            <w:tcW w:w="1720" w:type="dxa"/>
            <w:gridSpan w:val="2"/>
          </w:tcPr>
          <w:p w14:paraId="3CC3CD45" w14:textId="77777777" w:rsidR="002265B2" w:rsidRPr="00D720EE" w:rsidRDefault="00D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720E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PUNTEGGIO</w:t>
            </w:r>
          </w:p>
        </w:tc>
      </w:tr>
      <w:tr w:rsidR="002265B2" w:rsidRPr="00D720EE" w14:paraId="6464C28E" w14:textId="77777777">
        <w:trPr>
          <w:trHeight w:val="62"/>
        </w:trPr>
        <w:tc>
          <w:tcPr>
            <w:tcW w:w="8040" w:type="dxa"/>
            <w:tcBorders>
              <w:bottom w:val="single" w:sz="8" w:space="0" w:color="000000"/>
              <w:right w:val="single" w:sz="8" w:space="0" w:color="000000"/>
            </w:tcBorders>
          </w:tcPr>
          <w:p w14:paraId="1A6F3F5A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000000"/>
            </w:tcBorders>
          </w:tcPr>
          <w:p w14:paraId="38DE2BC0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000000"/>
            </w:tcBorders>
          </w:tcPr>
          <w:p w14:paraId="3E41263D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</w:tr>
      <w:tr w:rsidR="002265B2" w:rsidRPr="00D720EE" w14:paraId="6188DA34" w14:textId="77777777">
        <w:trPr>
          <w:trHeight w:val="294"/>
        </w:trPr>
        <w:tc>
          <w:tcPr>
            <w:tcW w:w="8040" w:type="dxa"/>
            <w:tcBorders>
              <w:right w:val="single" w:sz="8" w:space="0" w:color="000000"/>
            </w:tcBorders>
          </w:tcPr>
          <w:p w14:paraId="0888BDF8" w14:textId="77777777" w:rsidR="002265B2" w:rsidRPr="00D720EE" w:rsidRDefault="00D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Spirito di iniziativa</w:t>
            </w:r>
          </w:p>
        </w:tc>
        <w:tc>
          <w:tcPr>
            <w:tcW w:w="1700" w:type="dxa"/>
          </w:tcPr>
          <w:p w14:paraId="00EC9AA8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</w:tcPr>
          <w:p w14:paraId="0FF5BE0E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65B2" w:rsidRPr="00D720EE" w14:paraId="0EF4D815" w14:textId="77777777">
        <w:trPr>
          <w:trHeight w:val="62"/>
        </w:trPr>
        <w:tc>
          <w:tcPr>
            <w:tcW w:w="8040" w:type="dxa"/>
            <w:tcBorders>
              <w:bottom w:val="single" w:sz="8" w:space="0" w:color="000000"/>
              <w:right w:val="single" w:sz="8" w:space="0" w:color="000000"/>
            </w:tcBorders>
          </w:tcPr>
          <w:p w14:paraId="5A27EE4B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000000"/>
            </w:tcBorders>
          </w:tcPr>
          <w:p w14:paraId="48ED9CE5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000000"/>
            </w:tcBorders>
          </w:tcPr>
          <w:p w14:paraId="5EA8DB60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</w:tr>
      <w:tr w:rsidR="002265B2" w:rsidRPr="00D720EE" w14:paraId="14301010" w14:textId="77777777">
        <w:trPr>
          <w:trHeight w:val="295"/>
        </w:trPr>
        <w:tc>
          <w:tcPr>
            <w:tcW w:w="8040" w:type="dxa"/>
            <w:tcBorders>
              <w:right w:val="single" w:sz="8" w:space="0" w:color="000000"/>
            </w:tcBorders>
          </w:tcPr>
          <w:p w14:paraId="621247D0" w14:textId="77777777" w:rsidR="002265B2" w:rsidRPr="00D720EE" w:rsidRDefault="00D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Rispetto degli orari e delle scadenze di lavoro</w:t>
            </w:r>
          </w:p>
        </w:tc>
        <w:tc>
          <w:tcPr>
            <w:tcW w:w="1700" w:type="dxa"/>
          </w:tcPr>
          <w:p w14:paraId="7259DA84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</w:tcPr>
          <w:p w14:paraId="7C20DFA1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65B2" w:rsidRPr="00D720EE" w14:paraId="1B4D8ECE" w14:textId="77777777">
        <w:trPr>
          <w:trHeight w:val="62"/>
        </w:trPr>
        <w:tc>
          <w:tcPr>
            <w:tcW w:w="8040" w:type="dxa"/>
            <w:tcBorders>
              <w:bottom w:val="single" w:sz="8" w:space="0" w:color="000000"/>
              <w:right w:val="single" w:sz="8" w:space="0" w:color="000000"/>
            </w:tcBorders>
          </w:tcPr>
          <w:p w14:paraId="12E4F0EF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000000"/>
            </w:tcBorders>
          </w:tcPr>
          <w:p w14:paraId="73FBC05C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000000"/>
            </w:tcBorders>
          </w:tcPr>
          <w:p w14:paraId="1C0F8AD3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</w:tr>
      <w:tr w:rsidR="002265B2" w:rsidRPr="00D720EE" w14:paraId="7894E400" w14:textId="77777777">
        <w:trPr>
          <w:trHeight w:val="294"/>
        </w:trPr>
        <w:tc>
          <w:tcPr>
            <w:tcW w:w="8040" w:type="dxa"/>
            <w:tcBorders>
              <w:right w:val="single" w:sz="8" w:space="0" w:color="000000"/>
            </w:tcBorders>
          </w:tcPr>
          <w:p w14:paraId="096C39A0" w14:textId="77777777" w:rsidR="002265B2" w:rsidRPr="00D720EE" w:rsidRDefault="00D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Capacità di organizzare il proprio lavoro</w:t>
            </w:r>
          </w:p>
        </w:tc>
        <w:tc>
          <w:tcPr>
            <w:tcW w:w="1700" w:type="dxa"/>
          </w:tcPr>
          <w:p w14:paraId="17EB58DD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</w:tcPr>
          <w:p w14:paraId="3ABCD06E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65B2" w:rsidRPr="00D720EE" w14:paraId="39731B7B" w14:textId="77777777">
        <w:trPr>
          <w:trHeight w:val="211"/>
        </w:trPr>
        <w:tc>
          <w:tcPr>
            <w:tcW w:w="8040" w:type="dxa"/>
            <w:tcBorders>
              <w:bottom w:val="single" w:sz="8" w:space="0" w:color="000000"/>
              <w:right w:val="single" w:sz="8" w:space="0" w:color="000000"/>
            </w:tcBorders>
          </w:tcPr>
          <w:p w14:paraId="02FBBE41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000000"/>
            </w:tcBorders>
          </w:tcPr>
          <w:p w14:paraId="0EBE669C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65B2" w:rsidRPr="00D720EE" w14:paraId="6E55B0BA" w14:textId="77777777">
        <w:trPr>
          <w:trHeight w:val="295"/>
        </w:trPr>
        <w:tc>
          <w:tcPr>
            <w:tcW w:w="8040" w:type="dxa"/>
            <w:tcBorders>
              <w:right w:val="single" w:sz="8" w:space="0" w:color="000000"/>
            </w:tcBorders>
          </w:tcPr>
          <w:p w14:paraId="0FF21FFE" w14:textId="77777777" w:rsidR="002265B2" w:rsidRPr="00D720EE" w:rsidRDefault="00D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r w:rsidRPr="00D720EE">
              <w:rPr>
                <w:rFonts w:ascii="Arial" w:eastAsia="Arial" w:hAnsi="Arial" w:cs="Arial"/>
                <w:b/>
                <w:color w:val="0070C0"/>
                <w:sz w:val="22"/>
                <w:szCs w:val="22"/>
              </w:rPr>
              <w:t>Competenze trasversali</w:t>
            </w:r>
          </w:p>
        </w:tc>
        <w:tc>
          <w:tcPr>
            <w:tcW w:w="1720" w:type="dxa"/>
            <w:gridSpan w:val="2"/>
          </w:tcPr>
          <w:p w14:paraId="56C212BD" w14:textId="77777777" w:rsidR="002265B2" w:rsidRPr="00D720EE" w:rsidRDefault="00D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720E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PUNTEGGIO</w:t>
            </w:r>
          </w:p>
        </w:tc>
      </w:tr>
      <w:tr w:rsidR="002265B2" w:rsidRPr="00D720EE" w14:paraId="30A16FAD" w14:textId="77777777">
        <w:trPr>
          <w:trHeight w:val="62"/>
        </w:trPr>
        <w:tc>
          <w:tcPr>
            <w:tcW w:w="8040" w:type="dxa"/>
            <w:tcBorders>
              <w:bottom w:val="single" w:sz="8" w:space="0" w:color="000000"/>
              <w:right w:val="single" w:sz="8" w:space="0" w:color="000000"/>
            </w:tcBorders>
          </w:tcPr>
          <w:p w14:paraId="6869C821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000000"/>
            </w:tcBorders>
          </w:tcPr>
          <w:p w14:paraId="3D2F7DDE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000000"/>
            </w:tcBorders>
          </w:tcPr>
          <w:p w14:paraId="61FC8C5B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</w:tr>
      <w:tr w:rsidR="002265B2" w:rsidRPr="00D720EE" w14:paraId="3D922CA5" w14:textId="77777777">
        <w:trPr>
          <w:trHeight w:val="294"/>
        </w:trPr>
        <w:tc>
          <w:tcPr>
            <w:tcW w:w="8040" w:type="dxa"/>
            <w:tcBorders>
              <w:right w:val="single" w:sz="8" w:space="0" w:color="000000"/>
            </w:tcBorders>
          </w:tcPr>
          <w:p w14:paraId="3C4619E9" w14:textId="77777777" w:rsidR="002265B2" w:rsidRPr="00D720EE" w:rsidRDefault="00D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Adattamento a nuovi ambienti e contesti</w:t>
            </w:r>
          </w:p>
        </w:tc>
        <w:tc>
          <w:tcPr>
            <w:tcW w:w="1700" w:type="dxa"/>
          </w:tcPr>
          <w:p w14:paraId="685CE638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</w:tcPr>
          <w:p w14:paraId="4EF8E5BC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65B2" w:rsidRPr="00D720EE" w14:paraId="56CC9F9D" w14:textId="77777777">
        <w:trPr>
          <w:trHeight w:val="62"/>
        </w:trPr>
        <w:tc>
          <w:tcPr>
            <w:tcW w:w="8040" w:type="dxa"/>
            <w:tcBorders>
              <w:bottom w:val="single" w:sz="8" w:space="0" w:color="000000"/>
              <w:right w:val="single" w:sz="8" w:space="0" w:color="000000"/>
            </w:tcBorders>
          </w:tcPr>
          <w:p w14:paraId="2BC79D7E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000000"/>
            </w:tcBorders>
          </w:tcPr>
          <w:p w14:paraId="23F1C5AA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000000"/>
            </w:tcBorders>
          </w:tcPr>
          <w:p w14:paraId="0D38CAE6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</w:tr>
      <w:tr w:rsidR="002265B2" w:rsidRPr="00D720EE" w14:paraId="1AE264BF" w14:textId="77777777">
        <w:trPr>
          <w:trHeight w:val="294"/>
        </w:trPr>
        <w:tc>
          <w:tcPr>
            <w:tcW w:w="8040" w:type="dxa"/>
            <w:tcBorders>
              <w:right w:val="single" w:sz="8" w:space="0" w:color="000000"/>
            </w:tcBorders>
          </w:tcPr>
          <w:p w14:paraId="03141D82" w14:textId="77777777" w:rsidR="002265B2" w:rsidRPr="00D720EE" w:rsidRDefault="00D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Attitudine al lavoro di gruppo</w:t>
            </w:r>
          </w:p>
        </w:tc>
        <w:tc>
          <w:tcPr>
            <w:tcW w:w="1700" w:type="dxa"/>
          </w:tcPr>
          <w:p w14:paraId="35BCC50A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</w:tcPr>
          <w:p w14:paraId="25DFEF0C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65B2" w:rsidRPr="00D720EE" w14:paraId="28571AAD" w14:textId="77777777">
        <w:trPr>
          <w:trHeight w:val="62"/>
        </w:trPr>
        <w:tc>
          <w:tcPr>
            <w:tcW w:w="8040" w:type="dxa"/>
            <w:tcBorders>
              <w:bottom w:val="single" w:sz="8" w:space="0" w:color="000000"/>
              <w:right w:val="single" w:sz="8" w:space="0" w:color="000000"/>
            </w:tcBorders>
          </w:tcPr>
          <w:p w14:paraId="7A3FAE80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000000"/>
            </w:tcBorders>
          </w:tcPr>
          <w:p w14:paraId="781670C3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000000"/>
            </w:tcBorders>
          </w:tcPr>
          <w:p w14:paraId="0FF0EA3F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</w:tr>
      <w:tr w:rsidR="002265B2" w:rsidRPr="00D720EE" w14:paraId="4806CE0F" w14:textId="77777777">
        <w:trPr>
          <w:trHeight w:val="294"/>
        </w:trPr>
        <w:tc>
          <w:tcPr>
            <w:tcW w:w="8040" w:type="dxa"/>
            <w:tcBorders>
              <w:right w:val="single" w:sz="8" w:space="0" w:color="000000"/>
            </w:tcBorders>
          </w:tcPr>
          <w:p w14:paraId="30A723A2" w14:textId="77777777" w:rsidR="002265B2" w:rsidRPr="00D720EE" w:rsidRDefault="00D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Capacità di ascolto</w:t>
            </w:r>
          </w:p>
        </w:tc>
        <w:tc>
          <w:tcPr>
            <w:tcW w:w="1700" w:type="dxa"/>
          </w:tcPr>
          <w:p w14:paraId="170ECDF4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</w:tcPr>
          <w:p w14:paraId="2DFFC3C9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65B2" w:rsidRPr="00D720EE" w14:paraId="15F15474" w14:textId="77777777">
        <w:trPr>
          <w:trHeight w:val="62"/>
        </w:trPr>
        <w:tc>
          <w:tcPr>
            <w:tcW w:w="8040" w:type="dxa"/>
            <w:tcBorders>
              <w:bottom w:val="single" w:sz="8" w:space="0" w:color="000000"/>
              <w:right w:val="single" w:sz="8" w:space="0" w:color="000000"/>
            </w:tcBorders>
          </w:tcPr>
          <w:p w14:paraId="481BFFB3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000000"/>
            </w:tcBorders>
          </w:tcPr>
          <w:p w14:paraId="752D3F3B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000000"/>
            </w:tcBorders>
          </w:tcPr>
          <w:p w14:paraId="63DFA607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</w:tr>
      <w:tr w:rsidR="002265B2" w:rsidRPr="00D720EE" w14:paraId="187B92A4" w14:textId="77777777">
        <w:trPr>
          <w:trHeight w:val="294"/>
        </w:trPr>
        <w:tc>
          <w:tcPr>
            <w:tcW w:w="8040" w:type="dxa"/>
            <w:tcBorders>
              <w:right w:val="single" w:sz="8" w:space="0" w:color="000000"/>
            </w:tcBorders>
          </w:tcPr>
          <w:p w14:paraId="6641ADEB" w14:textId="77777777" w:rsidR="002265B2" w:rsidRPr="00D720EE" w:rsidRDefault="00D7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720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Capacità di comunicare efficacemente</w:t>
            </w:r>
          </w:p>
        </w:tc>
        <w:tc>
          <w:tcPr>
            <w:tcW w:w="1700" w:type="dxa"/>
          </w:tcPr>
          <w:p w14:paraId="00BA1107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</w:tcPr>
          <w:p w14:paraId="7D2BE84B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65B2" w:rsidRPr="00D720EE" w14:paraId="0D8626F6" w14:textId="77777777">
        <w:trPr>
          <w:trHeight w:val="62"/>
        </w:trPr>
        <w:tc>
          <w:tcPr>
            <w:tcW w:w="8040" w:type="dxa"/>
            <w:tcBorders>
              <w:bottom w:val="single" w:sz="8" w:space="0" w:color="000000"/>
              <w:right w:val="single" w:sz="8" w:space="0" w:color="000000"/>
            </w:tcBorders>
          </w:tcPr>
          <w:p w14:paraId="57B5534D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000000"/>
            </w:tcBorders>
          </w:tcPr>
          <w:p w14:paraId="624993E0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000000"/>
            </w:tcBorders>
          </w:tcPr>
          <w:p w14:paraId="3BBAEF96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</w:tc>
      </w:tr>
      <w:tr w:rsidR="002265B2" w:rsidRPr="00D720EE" w14:paraId="10A96940" w14:textId="77777777">
        <w:trPr>
          <w:trHeight w:val="129"/>
        </w:trPr>
        <w:tc>
          <w:tcPr>
            <w:tcW w:w="8040" w:type="dxa"/>
            <w:tcBorders>
              <w:right w:val="single" w:sz="8" w:space="0" w:color="DEEBF6"/>
            </w:tcBorders>
            <w:shd w:val="clear" w:color="auto" w:fill="DEEBF6"/>
          </w:tcPr>
          <w:p w14:paraId="6E915A32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</w:tc>
        <w:tc>
          <w:tcPr>
            <w:tcW w:w="1700" w:type="dxa"/>
            <w:shd w:val="clear" w:color="auto" w:fill="DEEBF6"/>
          </w:tcPr>
          <w:p w14:paraId="593E1E28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</w:tc>
        <w:tc>
          <w:tcPr>
            <w:tcW w:w="20" w:type="dxa"/>
          </w:tcPr>
          <w:p w14:paraId="3F17D73F" w14:textId="77777777" w:rsidR="002265B2" w:rsidRPr="00D720EE" w:rsidRDefault="0022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</w:tc>
      </w:tr>
    </w:tbl>
    <w:p w14:paraId="4E377C2A" w14:textId="77777777" w:rsidR="002265B2" w:rsidRPr="00D720EE" w:rsidRDefault="00D720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 w:rsidRPr="00D720EE">
        <w:rPr>
          <w:noProof/>
        </w:rPr>
        <mc:AlternateContent>
          <mc:Choice Requires="wpg">
            <w:drawing>
              <wp:anchor distT="0" distB="0" distL="0" distR="0" simplePos="0" relativeHeight="251667456" behindDoc="0" locked="0" layoutInCell="1" hidden="0" allowOverlap="1" wp14:anchorId="4D734CDE" wp14:editId="5B58B517">
                <wp:simplePos x="0" y="0"/>
                <wp:positionH relativeFrom="column">
                  <wp:posOffset>0</wp:posOffset>
                </wp:positionH>
                <wp:positionV relativeFrom="paragraph">
                  <wp:posOffset>-76199</wp:posOffset>
                </wp:positionV>
                <wp:extent cx="6188710" cy="36575"/>
                <wp:effectExtent l="0" t="0" r="0" b="0"/>
                <wp:wrapSquare wrapText="bothSides" distT="0" distB="0" distL="0" distR="0"/>
                <wp:docPr id="1032" name="Connettore 2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51645" y="3780000"/>
                          <a:ext cx="61887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6575" cap="flat" cmpd="sng">
                          <a:solidFill>
                            <a:srgbClr val="DEEBF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-76199</wp:posOffset>
                </wp:positionV>
                <wp:extent cx="6188710" cy="36575"/>
                <wp:effectExtent b="0" l="0" r="0" t="0"/>
                <wp:wrapSquare wrapText="bothSides" distB="0" distT="0" distL="0" distR="0"/>
                <wp:docPr id="103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8710" cy="36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D720EE">
        <w:rPr>
          <w:noProof/>
        </w:rPr>
        <mc:AlternateContent>
          <mc:Choice Requires="wpg">
            <w:drawing>
              <wp:anchor distT="0" distB="0" distL="0" distR="0" simplePos="0" relativeHeight="251668480" behindDoc="0" locked="0" layoutInCell="1" hidden="0" allowOverlap="1" wp14:anchorId="75282864" wp14:editId="20A279E5">
                <wp:simplePos x="0" y="0"/>
                <wp:positionH relativeFrom="column">
                  <wp:posOffset>0</wp:posOffset>
                </wp:positionH>
                <wp:positionV relativeFrom="paragraph">
                  <wp:posOffset>-25399</wp:posOffset>
                </wp:positionV>
                <wp:extent cx="6194425" cy="36575"/>
                <wp:effectExtent l="0" t="0" r="0" b="0"/>
                <wp:wrapSquare wrapText="bothSides" distT="0" distB="0" distL="0" distR="0"/>
                <wp:docPr id="1033" name="Connettore 2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48788" y="3780000"/>
                          <a:ext cx="61944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6575" cap="flat" cmpd="sng">
                          <a:solidFill>
                            <a:srgbClr val="DEEBF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-25399</wp:posOffset>
                </wp:positionV>
                <wp:extent cx="6194425" cy="36575"/>
                <wp:effectExtent b="0" l="0" r="0" t="0"/>
                <wp:wrapSquare wrapText="bothSides" distB="0" distT="0" distL="0" distR="0"/>
                <wp:docPr id="103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4425" cy="36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D720EE">
        <w:rPr>
          <w:noProof/>
        </w:rPr>
        <mc:AlternateContent>
          <mc:Choice Requires="wpg">
            <w:drawing>
              <wp:anchor distT="0" distB="0" distL="0" distR="0" simplePos="0" relativeHeight="251669504" behindDoc="0" locked="0" layoutInCell="1" hidden="0" allowOverlap="1" wp14:anchorId="142AF985" wp14:editId="4FB327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00775" cy="12700"/>
                <wp:effectExtent l="0" t="0" r="0" b="0"/>
                <wp:wrapSquare wrapText="bothSides" distT="0" distB="0" distL="0" distR="0"/>
                <wp:docPr id="1031" name="Connettore 2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45613" y="3780000"/>
                          <a:ext cx="62007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00775" cy="12700"/>
                <wp:effectExtent b="0" l="0" r="0" t="0"/>
                <wp:wrapSquare wrapText="bothSides" distB="0" distT="0" distL="0" distR="0"/>
                <wp:docPr id="103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07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D720EE">
        <w:rPr>
          <w:noProof/>
        </w:rPr>
        <mc:AlternateContent>
          <mc:Choice Requires="wpg">
            <w:drawing>
              <wp:anchor distT="0" distB="0" distL="0" distR="0" simplePos="0" relativeHeight="251670528" behindDoc="0" locked="0" layoutInCell="1" hidden="0" allowOverlap="1" wp14:anchorId="26EDFF5B" wp14:editId="136A138A">
                <wp:simplePos x="0" y="0"/>
                <wp:positionH relativeFrom="column">
                  <wp:posOffset>0</wp:posOffset>
                </wp:positionH>
                <wp:positionV relativeFrom="paragraph">
                  <wp:posOffset>-3771899</wp:posOffset>
                </wp:positionV>
                <wp:extent cx="6194425" cy="36575"/>
                <wp:effectExtent l="0" t="0" r="0" b="0"/>
                <wp:wrapSquare wrapText="bothSides" distT="0" distB="0" distL="0" distR="0"/>
                <wp:docPr id="1030" name="Connettore 2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48788" y="3780000"/>
                          <a:ext cx="61944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6575" cap="flat" cmpd="sng">
                          <a:solidFill>
                            <a:srgbClr val="DEEBF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-3771899</wp:posOffset>
                </wp:positionV>
                <wp:extent cx="6194425" cy="36575"/>
                <wp:effectExtent b="0" l="0" r="0" t="0"/>
                <wp:wrapSquare wrapText="bothSides" distB="0" distT="0" distL="0" distR="0"/>
                <wp:docPr id="103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4425" cy="36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1A32EC6" w14:textId="77777777" w:rsidR="002265B2" w:rsidRPr="00D720EE" w:rsidRDefault="00226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2C4641C4" w14:textId="77777777" w:rsidR="002265B2" w:rsidRPr="00D720EE" w:rsidRDefault="00D720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720E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Roma, </w:t>
      </w:r>
    </w:p>
    <w:p w14:paraId="1E55BBE5" w14:textId="77777777" w:rsidR="002265B2" w:rsidRDefault="00D720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720EE">
        <w:rPr>
          <w:rFonts w:ascii="Times New Roman" w:eastAsia="Times New Roman" w:hAnsi="Times New Roman" w:cs="Times New Roman"/>
          <w:color w:val="000000"/>
          <w:sz w:val="22"/>
          <w:szCs w:val="22"/>
        </w:rPr>
        <w:t>Tutor esterno</w:t>
      </w:r>
    </w:p>
    <w:p w14:paraId="5A1602CD" w14:textId="77777777" w:rsidR="002265B2" w:rsidRDefault="002265B2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9765EAC" w14:textId="77777777" w:rsidR="002265B2" w:rsidRDefault="00226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6D1AAB0C" w14:textId="77777777" w:rsidR="002265B2" w:rsidRDefault="00226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3320DEE6" w14:textId="77777777" w:rsidR="002265B2" w:rsidRDefault="00226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F13FAFE" w14:textId="77777777" w:rsidR="002265B2" w:rsidRDefault="00226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C90A929" w14:textId="77777777" w:rsidR="002265B2" w:rsidRDefault="002265B2">
      <w:pPr>
        <w:pBdr>
          <w:top w:val="nil"/>
          <w:left w:val="nil"/>
          <w:bottom w:val="nil"/>
          <w:right w:val="nil"/>
          <w:between w:val="nil"/>
        </w:pBdr>
        <w:spacing w:line="204" w:lineRule="auto"/>
        <w:ind w:left="0" w:right="60" w:hanging="2"/>
        <w:rPr>
          <w:color w:val="000000"/>
          <w:sz w:val="22"/>
          <w:szCs w:val="22"/>
        </w:rPr>
      </w:pPr>
      <w:bookmarkStart w:id="1" w:name="_GoBack"/>
      <w:bookmarkEnd w:id="1"/>
    </w:p>
    <w:sectPr w:rsidR="002265B2">
      <w:pgSz w:w="11900" w:h="16838"/>
      <w:pgMar w:top="1440" w:right="1066" w:bottom="742" w:left="10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B2"/>
    <w:rsid w:val="001B2854"/>
    <w:rsid w:val="002265B2"/>
    <w:rsid w:val="0032618C"/>
    <w:rsid w:val="00D7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EC2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mesociet">
    <w:name w:val="Nome società"/>
    <w:basedOn w:val="Normale"/>
    <w:pPr>
      <w:framePr w:w="3845" w:hSpace="187" w:vSpace="187" w:wrap="notBeside" w:hAnchor="margin" w:y="894"/>
      <w:spacing w:line="280" w:lineRule="atLeast"/>
      <w:jc w:val="both"/>
    </w:pPr>
    <w:rPr>
      <w:rFonts w:ascii="Arial Black" w:eastAsia="Times New Roman" w:hAnsi="Arial Black" w:cs="Times New Roman"/>
      <w:spacing w:val="-25"/>
      <w:sz w:val="32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85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B2854"/>
    <w:rPr>
      <w:rFonts w:ascii="Lucida Grande" w:hAnsi="Lucida Grande" w:cs="Lucida Grande"/>
      <w:position w:val="-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mesociet">
    <w:name w:val="Nome società"/>
    <w:basedOn w:val="Normale"/>
    <w:pPr>
      <w:framePr w:w="3845" w:hSpace="187" w:vSpace="187" w:wrap="notBeside" w:hAnchor="margin" w:y="894"/>
      <w:spacing w:line="280" w:lineRule="atLeast"/>
      <w:jc w:val="both"/>
    </w:pPr>
    <w:rPr>
      <w:rFonts w:ascii="Arial Black" w:eastAsia="Times New Roman" w:hAnsi="Arial Black" w:cs="Times New Roman"/>
      <w:spacing w:val="-25"/>
      <w:sz w:val="32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85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B2854"/>
    <w:rPr>
      <w:rFonts w:ascii="Lucida Grande" w:hAnsi="Lucida Grande" w:cs="Lucida Grande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7.png"/><Relationship Id="rId21" Type="http://schemas.openxmlformats.org/officeDocument/2006/relationships/image" Target="media/image6.png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http://www.liceomorgagni.edu.it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U09D8SckJgqCzLckWlVarbLQfA==">AMUW2mU+re2/3vZSd0jFNex+GAo2hQjQv5/kxDFP0JPADyNqADDFeWf22YXnDRYl1m8HxiTtBCtD5vxBRoA5aLfZCsBErIzN4Vu1O7Dp1IVeKFnEy8QTvspC4yxoe+GCnIMNkfPCifT6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458</Words>
  <Characters>2611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NEVIO TOSORATTI</cp:lastModifiedBy>
  <cp:revision>3</cp:revision>
  <dcterms:created xsi:type="dcterms:W3CDTF">2021-09-11T16:28:00Z</dcterms:created>
  <dcterms:modified xsi:type="dcterms:W3CDTF">2021-11-06T19:29:00Z</dcterms:modified>
</cp:coreProperties>
</file>